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4B9" w:rsidRDefault="009B64B9" w:rsidP="009B64B9">
      <w:pPr>
        <w:snapToGrid w:val="0"/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  <w:r>
        <w:rPr>
          <w:rFonts w:ascii="仿宋_GB2312" w:eastAsia="仿宋_GB2312"/>
          <w:sz w:val="32"/>
          <w:szCs w:val="32"/>
        </w:rPr>
        <w:t>:</w:t>
      </w:r>
    </w:p>
    <w:p w:rsidR="009B64B9" w:rsidRPr="00630086" w:rsidRDefault="009B64B9" w:rsidP="009B64B9">
      <w:pPr>
        <w:widowControl/>
        <w:spacing w:line="480" w:lineRule="auto"/>
        <w:ind w:leftChars="-86" w:left="-179" w:hanging="2"/>
        <w:jc w:val="center"/>
        <w:rPr>
          <w:rFonts w:ascii="黑体" w:eastAsia="黑体" w:hAnsi="黑体" w:cs="黑体"/>
          <w:b/>
          <w:bCs/>
          <w:sz w:val="36"/>
          <w:szCs w:val="36"/>
        </w:rPr>
      </w:pPr>
      <w:r w:rsidRPr="00630086">
        <w:rPr>
          <w:rFonts w:ascii="黑体" w:eastAsia="黑体" w:hAnsi="黑体" w:cs="黑体" w:hint="eastAsia"/>
          <w:b/>
          <w:bCs/>
          <w:sz w:val="36"/>
          <w:szCs w:val="36"/>
        </w:rPr>
        <w:t>体检须知</w:t>
      </w:r>
    </w:p>
    <w:p w:rsidR="009B64B9" w:rsidRPr="0083331F" w:rsidRDefault="009B64B9" w:rsidP="009B64B9">
      <w:pPr>
        <w:widowControl/>
        <w:spacing w:line="480" w:lineRule="auto"/>
        <w:ind w:leftChars="-86" w:left="2583" w:hangingChars="1147" w:hanging="2764"/>
        <w:rPr>
          <w:rFonts w:ascii="黑体" w:eastAsia="黑体" w:hAnsi="黑体" w:cs="黑体"/>
          <w:b/>
          <w:bCs/>
          <w:color w:val="FF000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 一</w:t>
      </w:r>
      <w:r w:rsidRPr="006F0B97">
        <w:rPr>
          <w:rFonts w:ascii="宋体" w:hAnsi="宋体" w:cs="宋体"/>
          <w:b/>
          <w:bCs/>
          <w:color w:val="000000"/>
          <w:kern w:val="0"/>
          <w:sz w:val="24"/>
        </w:rPr>
        <w:t>、</w:t>
      </w:r>
      <w:r>
        <w:rPr>
          <w:rFonts w:ascii="黑体" w:eastAsia="黑体" w:hAnsi="黑体" w:cs="黑体" w:hint="eastAsia"/>
          <w:b/>
          <w:bCs/>
          <w:color w:val="FF0000"/>
          <w:sz w:val="32"/>
          <w:szCs w:val="32"/>
        </w:rPr>
        <w:t xml:space="preserve"> </w:t>
      </w:r>
      <w:r w:rsidRPr="00824DEE">
        <w:rPr>
          <w:rFonts w:ascii="宋体" w:hAnsi="宋体" w:cs="宋体"/>
          <w:b/>
          <w:bCs/>
          <w:color w:val="000000"/>
          <w:kern w:val="0"/>
          <w:sz w:val="24"/>
        </w:rPr>
        <w:t>体检前</w:t>
      </w:r>
    </w:p>
    <w:p w:rsidR="009B64B9" w:rsidRPr="009B64B9" w:rsidRDefault="009B64B9" w:rsidP="009B64B9">
      <w:pPr>
        <w:pStyle w:val="a3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cs="宋体"/>
          <w:color w:val="000000"/>
          <w:kern w:val="0"/>
          <w:sz w:val="24"/>
        </w:rPr>
      </w:pPr>
      <w:r>
        <w:rPr>
          <w:rFonts w:cs="宋体" w:hint="eastAsia"/>
          <w:color w:val="000000"/>
          <w:kern w:val="0"/>
          <w:sz w:val="24"/>
        </w:rPr>
        <w:t>体检</w:t>
      </w:r>
      <w:r w:rsidRPr="000938ED">
        <w:rPr>
          <w:rFonts w:cs="宋体" w:hint="eastAsia"/>
          <w:color w:val="000000"/>
          <w:kern w:val="0"/>
          <w:sz w:val="24"/>
        </w:rPr>
        <w:t>当日请携带好您的身份证原件（或护照）。</w:t>
      </w:r>
      <w:r w:rsidRPr="009B64B9">
        <w:rPr>
          <w:rFonts w:cs="宋体"/>
          <w:color w:val="000000"/>
          <w:kern w:val="0"/>
          <w:sz w:val="24"/>
        </w:rPr>
        <w:t xml:space="preserve"> </w:t>
      </w:r>
    </w:p>
    <w:p w:rsidR="009B64B9" w:rsidRPr="00997C54" w:rsidRDefault="009B64B9" w:rsidP="009B64B9">
      <w:pPr>
        <w:pStyle w:val="a3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cs="宋体"/>
          <w:color w:val="000000"/>
          <w:kern w:val="0"/>
          <w:sz w:val="24"/>
        </w:rPr>
      </w:pPr>
      <w:r w:rsidRPr="00997C54">
        <w:rPr>
          <w:rFonts w:cs="宋体" w:hint="eastAsia"/>
          <w:color w:val="000000"/>
          <w:kern w:val="0"/>
          <w:sz w:val="24"/>
        </w:rPr>
        <w:t>体检前一天请清淡饮食，注意休息；晚</w:t>
      </w:r>
      <w:r w:rsidRPr="00997C54">
        <w:rPr>
          <w:rFonts w:cs="宋体" w:hint="eastAsia"/>
          <w:color w:val="000000"/>
          <w:kern w:val="0"/>
          <w:sz w:val="24"/>
        </w:rPr>
        <w:t>9</w:t>
      </w:r>
      <w:r w:rsidRPr="00997C54">
        <w:rPr>
          <w:rFonts w:cs="宋体" w:hint="eastAsia"/>
          <w:color w:val="000000"/>
          <w:kern w:val="0"/>
          <w:sz w:val="24"/>
        </w:rPr>
        <w:t>：</w:t>
      </w:r>
      <w:r w:rsidRPr="00997C54">
        <w:rPr>
          <w:rFonts w:cs="宋体" w:hint="eastAsia"/>
          <w:color w:val="000000"/>
          <w:kern w:val="0"/>
          <w:sz w:val="24"/>
        </w:rPr>
        <w:t>00</w:t>
      </w:r>
      <w:r w:rsidRPr="00997C54">
        <w:rPr>
          <w:rFonts w:cs="宋体" w:hint="eastAsia"/>
          <w:color w:val="000000"/>
          <w:kern w:val="0"/>
          <w:sz w:val="24"/>
        </w:rPr>
        <w:t>后请勿进食；</w:t>
      </w:r>
    </w:p>
    <w:p w:rsidR="009B64B9" w:rsidRPr="00997C54" w:rsidRDefault="009B64B9" w:rsidP="009B64B9">
      <w:pPr>
        <w:pStyle w:val="a3"/>
        <w:widowControl/>
        <w:numPr>
          <w:ilvl w:val="0"/>
          <w:numId w:val="1"/>
        </w:numPr>
        <w:spacing w:line="400" w:lineRule="exact"/>
        <w:ind w:firstLineChars="0"/>
        <w:jc w:val="left"/>
        <w:rPr>
          <w:rFonts w:cs="宋体"/>
          <w:color w:val="000000"/>
          <w:kern w:val="0"/>
          <w:sz w:val="24"/>
        </w:rPr>
      </w:pPr>
      <w:r w:rsidRPr="00997C54">
        <w:rPr>
          <w:rFonts w:cs="宋体" w:hint="eastAsia"/>
          <w:color w:val="000000"/>
          <w:kern w:val="0"/>
          <w:sz w:val="24"/>
        </w:rPr>
        <w:t>体检当日清晨请空腹，</w:t>
      </w:r>
      <w:r>
        <w:rPr>
          <w:rFonts w:cs="宋体" w:hint="eastAsia"/>
          <w:color w:val="000000"/>
          <w:kern w:val="0"/>
          <w:sz w:val="24"/>
        </w:rPr>
        <w:t>可口服治疗慢性病药物（如高血压，冠心病，糖尿病等），</w:t>
      </w:r>
      <w:r w:rsidRPr="00997C54">
        <w:rPr>
          <w:rFonts w:cs="宋体" w:hint="eastAsia"/>
          <w:color w:val="000000"/>
          <w:kern w:val="0"/>
          <w:sz w:val="24"/>
        </w:rPr>
        <w:t>完成</w:t>
      </w:r>
      <w:r>
        <w:rPr>
          <w:rFonts w:cs="宋体" w:hint="eastAsia"/>
          <w:color w:val="000000"/>
          <w:kern w:val="0"/>
          <w:sz w:val="24"/>
        </w:rPr>
        <w:t>空腹项目（</w:t>
      </w:r>
      <w:r w:rsidRPr="00997C54">
        <w:rPr>
          <w:rFonts w:cs="宋体" w:hint="eastAsia"/>
          <w:color w:val="000000"/>
          <w:kern w:val="0"/>
          <w:sz w:val="24"/>
        </w:rPr>
        <w:t>抽血及上腹部</w:t>
      </w:r>
      <w:r w:rsidRPr="00997C54">
        <w:rPr>
          <w:rFonts w:ascii="宋体" w:hAnsi="宋体" w:cs="宋体"/>
          <w:color w:val="000000"/>
          <w:kern w:val="0"/>
          <w:sz w:val="24"/>
        </w:rPr>
        <w:t>B</w:t>
      </w:r>
      <w:r w:rsidRPr="00997C54">
        <w:rPr>
          <w:rFonts w:cs="宋体" w:hint="eastAsia"/>
          <w:color w:val="000000"/>
          <w:kern w:val="0"/>
          <w:sz w:val="24"/>
        </w:rPr>
        <w:t>超</w:t>
      </w:r>
      <w:r>
        <w:rPr>
          <w:rFonts w:cs="宋体" w:hint="eastAsia"/>
          <w:color w:val="000000"/>
          <w:kern w:val="0"/>
          <w:sz w:val="24"/>
        </w:rPr>
        <w:t>，呼气）</w:t>
      </w:r>
      <w:r w:rsidRPr="00997C54">
        <w:rPr>
          <w:rFonts w:cs="宋体" w:hint="eastAsia"/>
          <w:color w:val="000000"/>
          <w:kern w:val="0"/>
          <w:sz w:val="24"/>
        </w:rPr>
        <w:t>检查后方可进食。</w:t>
      </w:r>
    </w:p>
    <w:p w:rsidR="009B64B9" w:rsidRPr="006F0B97" w:rsidRDefault="009B64B9" w:rsidP="009B64B9">
      <w:pPr>
        <w:widowControl/>
        <w:spacing w:line="400" w:lineRule="exact"/>
        <w:ind w:left="360" w:hangingChars="150" w:hanging="360"/>
        <w:jc w:val="left"/>
        <w:rPr>
          <w:rFonts w:cs="宋体"/>
          <w:color w:val="000000"/>
          <w:kern w:val="0"/>
          <w:sz w:val="24"/>
        </w:rPr>
      </w:pPr>
      <w:r>
        <w:rPr>
          <w:rFonts w:cs="宋体" w:hint="eastAsia"/>
          <w:color w:val="000000"/>
          <w:kern w:val="0"/>
          <w:sz w:val="24"/>
        </w:rPr>
        <w:t>4.</w:t>
      </w:r>
      <w:r>
        <w:rPr>
          <w:rFonts w:cs="宋体"/>
          <w:color w:val="000000"/>
          <w:kern w:val="0"/>
          <w:sz w:val="24"/>
        </w:rPr>
        <w:t xml:space="preserve"> </w:t>
      </w:r>
      <w:r w:rsidRPr="006F0B97">
        <w:rPr>
          <w:rFonts w:cs="宋体" w:hint="eastAsia"/>
          <w:color w:val="000000"/>
          <w:kern w:val="0"/>
          <w:sz w:val="24"/>
        </w:rPr>
        <w:t>体检当日请不要佩带项链、玉坠等饰品；不携带贵重物品及现金；女士不穿带闪片的衣服</w:t>
      </w:r>
      <w:r w:rsidRPr="006F0B97">
        <w:rPr>
          <w:rFonts w:cs="宋体" w:hint="eastAsia"/>
          <w:color w:val="000000"/>
          <w:kern w:val="0"/>
          <w:sz w:val="24"/>
        </w:rPr>
        <w:t>,</w:t>
      </w:r>
      <w:r w:rsidRPr="006F0B97">
        <w:rPr>
          <w:rFonts w:cs="宋体" w:hint="eastAsia"/>
          <w:color w:val="000000"/>
          <w:kern w:val="0"/>
          <w:sz w:val="24"/>
        </w:rPr>
        <w:t>不穿连裤袜，不穿连衣裙。</w:t>
      </w:r>
    </w:p>
    <w:p w:rsidR="009B64B9" w:rsidRDefault="009B64B9" w:rsidP="009B64B9">
      <w:pPr>
        <w:widowControl/>
        <w:spacing w:line="400" w:lineRule="exact"/>
        <w:jc w:val="left"/>
        <w:rPr>
          <w:rFonts w:cs="宋体"/>
          <w:color w:val="000000"/>
          <w:kern w:val="0"/>
          <w:sz w:val="24"/>
        </w:rPr>
      </w:pPr>
      <w:r>
        <w:rPr>
          <w:rFonts w:cs="宋体" w:hint="eastAsia"/>
          <w:color w:val="000000"/>
          <w:kern w:val="0"/>
          <w:sz w:val="24"/>
        </w:rPr>
        <w:t xml:space="preserve">5. </w:t>
      </w:r>
      <w:r w:rsidRPr="006F0B97">
        <w:rPr>
          <w:rFonts w:cs="宋体" w:hint="eastAsia"/>
          <w:color w:val="000000"/>
          <w:kern w:val="0"/>
          <w:sz w:val="24"/>
        </w:rPr>
        <w:t>需做外科肛门指检者请当天早晨排净大便，以便检查。</w:t>
      </w:r>
      <w:r>
        <w:rPr>
          <w:rFonts w:cs="宋体" w:hint="eastAsia"/>
          <w:color w:val="000000"/>
          <w:kern w:val="0"/>
          <w:sz w:val="24"/>
        </w:rPr>
        <w:t xml:space="preserve"> </w:t>
      </w:r>
    </w:p>
    <w:p w:rsidR="009B64B9" w:rsidRDefault="009B64B9" w:rsidP="009B64B9">
      <w:pPr>
        <w:widowControl/>
        <w:spacing w:line="400" w:lineRule="exact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 w:rsidRPr="006F0B97">
        <w:rPr>
          <w:rFonts w:ascii="宋体" w:hAnsi="宋体" w:cs="宋体"/>
          <w:b/>
          <w:bCs/>
          <w:color w:val="000000"/>
          <w:kern w:val="0"/>
          <w:sz w:val="24"/>
        </w:rPr>
        <w:t>二、体检中须知</w:t>
      </w:r>
    </w:p>
    <w:p w:rsidR="009B64B9" w:rsidRPr="00824DEE" w:rsidRDefault="009B64B9" w:rsidP="009B64B9">
      <w:pPr>
        <w:widowControl/>
        <w:spacing w:line="400" w:lineRule="exact"/>
        <w:jc w:val="left"/>
        <w:rPr>
          <w:rFonts w:ascii="宋体" w:hAnsi="宋体" w:cs="宋体"/>
          <w:b/>
          <w:bCs/>
          <w:color w:val="FF0000"/>
          <w:kern w:val="0"/>
          <w:sz w:val="24"/>
        </w:rPr>
      </w:pPr>
      <w:r w:rsidRPr="000938ED">
        <w:rPr>
          <w:rFonts w:ascii="等线" w:hAnsi="等线" w:hint="eastAsia"/>
          <w:b/>
          <w:color w:val="000000"/>
          <w:sz w:val="24"/>
        </w:rPr>
        <w:t>1.</w:t>
      </w:r>
      <w:r w:rsidRPr="000938ED">
        <w:rPr>
          <w:rFonts w:cs="宋体" w:hint="eastAsia"/>
          <w:b/>
          <w:bCs/>
          <w:color w:val="000000"/>
          <w:kern w:val="0"/>
          <w:sz w:val="24"/>
        </w:rPr>
        <w:t>从本</w:t>
      </w:r>
      <w:r w:rsidRPr="003C3F5B">
        <w:rPr>
          <w:rFonts w:cs="宋体" w:hint="eastAsia"/>
          <w:b/>
          <w:bCs/>
          <w:color w:val="000000"/>
          <w:kern w:val="0"/>
          <w:sz w:val="24"/>
        </w:rPr>
        <w:t>院门诊东门，从门诊东侧电梯上六楼，至</w:t>
      </w:r>
      <w:r w:rsidRPr="003C3F5B">
        <w:rPr>
          <w:rFonts w:cs="宋体" w:hint="eastAsia"/>
          <w:b/>
          <w:bCs/>
          <w:color w:val="000000"/>
          <w:kern w:val="0"/>
          <w:sz w:val="24"/>
        </w:rPr>
        <w:t>B</w:t>
      </w:r>
      <w:r w:rsidRPr="003C3F5B">
        <w:rPr>
          <w:rFonts w:cs="宋体" w:hint="eastAsia"/>
          <w:b/>
          <w:bCs/>
          <w:color w:val="000000"/>
          <w:kern w:val="0"/>
          <w:sz w:val="24"/>
        </w:rPr>
        <w:t>区体检科。并请全程佩戴口罩。</w:t>
      </w:r>
    </w:p>
    <w:p w:rsidR="009B64B9" w:rsidRDefault="009B64B9" w:rsidP="009B64B9">
      <w:pPr>
        <w:widowControl/>
        <w:spacing w:line="400" w:lineRule="exact"/>
        <w:ind w:left="236" w:hangingChars="98" w:hanging="236"/>
        <w:jc w:val="left"/>
        <w:rPr>
          <w:rFonts w:cs="宋体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2.</w:t>
      </w:r>
      <w:r w:rsidRPr="006F0B97">
        <w:rPr>
          <w:rFonts w:cs="宋体" w:hint="eastAsia"/>
          <w:b/>
          <w:bCs/>
          <w:color w:val="000000"/>
          <w:kern w:val="0"/>
          <w:sz w:val="24"/>
        </w:rPr>
        <w:t>如实阐述病史</w:t>
      </w:r>
      <w:r>
        <w:rPr>
          <w:rFonts w:cs="宋体" w:hint="eastAsia"/>
          <w:b/>
          <w:bCs/>
          <w:color w:val="000000"/>
          <w:kern w:val="0"/>
          <w:sz w:val="24"/>
        </w:rPr>
        <w:t>：</w:t>
      </w:r>
      <w:r w:rsidRPr="006F0B97">
        <w:rPr>
          <w:rFonts w:ascii="宋体" w:hAnsi="宋体" w:cs="宋体"/>
          <w:b/>
          <w:bCs/>
          <w:color w:val="000000"/>
          <w:kern w:val="0"/>
          <w:sz w:val="24"/>
        </w:rPr>
        <w:t xml:space="preserve"> </w:t>
      </w:r>
      <w:r w:rsidRPr="006F0B97">
        <w:rPr>
          <w:rFonts w:cs="宋体" w:hint="eastAsia"/>
          <w:color w:val="000000"/>
          <w:kern w:val="0"/>
          <w:sz w:val="24"/>
        </w:rPr>
        <w:t>在体检过程中，请您如实向主检医生阐述相关病史，认真对待医生的建议，及时复查、随诊或进一步检查治疗。</w:t>
      </w:r>
    </w:p>
    <w:p w:rsidR="009B64B9" w:rsidRPr="006F0B97" w:rsidRDefault="009B64B9" w:rsidP="009B64B9">
      <w:pPr>
        <w:widowControl/>
        <w:spacing w:line="400" w:lineRule="exact"/>
        <w:ind w:left="236" w:hangingChars="98" w:hanging="236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3.体检排队：体检排队为智能排队系统，请您按系统告知顺序体检即可，不用自行排队。</w:t>
      </w:r>
    </w:p>
    <w:p w:rsidR="009B64B9" w:rsidRPr="006F0B97" w:rsidRDefault="009B64B9" w:rsidP="009B64B9">
      <w:pPr>
        <w:widowControl/>
        <w:spacing w:line="400" w:lineRule="exact"/>
        <w:ind w:left="236" w:hangingChars="98" w:hanging="236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4.</w:t>
      </w:r>
      <w:r w:rsidRPr="006F0B97">
        <w:rPr>
          <w:rFonts w:cs="宋体" w:hint="eastAsia"/>
          <w:b/>
          <w:bCs/>
          <w:color w:val="000000"/>
          <w:kern w:val="0"/>
          <w:sz w:val="24"/>
        </w:rPr>
        <w:t>体检等候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： </w:t>
      </w:r>
      <w:r w:rsidRPr="006F0B97">
        <w:rPr>
          <w:rFonts w:cs="宋体" w:hint="eastAsia"/>
          <w:color w:val="000000"/>
          <w:kern w:val="0"/>
          <w:sz w:val="24"/>
        </w:rPr>
        <w:t>为保证您体检结果的准确性，请您在体检等候过程中保持平和心态，不要大声喧哗或情绪激动，应静心等候。</w:t>
      </w:r>
    </w:p>
    <w:p w:rsidR="009B64B9" w:rsidRPr="00EF2EFA" w:rsidRDefault="009B64B9" w:rsidP="009B64B9">
      <w:pPr>
        <w:widowControl/>
        <w:spacing w:line="400" w:lineRule="exact"/>
        <w:ind w:left="236" w:hangingChars="98" w:hanging="236"/>
        <w:jc w:val="left"/>
        <w:rPr>
          <w:rFonts w:cs="宋体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5.</w:t>
      </w:r>
      <w:r w:rsidRPr="006F0B97">
        <w:rPr>
          <w:rFonts w:cs="宋体" w:hint="eastAsia"/>
          <w:b/>
          <w:bCs/>
          <w:color w:val="000000"/>
          <w:kern w:val="0"/>
          <w:sz w:val="24"/>
        </w:rPr>
        <w:t>女性体检注意事项</w:t>
      </w:r>
      <w:r w:rsidRPr="006F0B97">
        <w:rPr>
          <w:rFonts w:ascii="宋体" w:hAnsi="宋体" w:cs="宋体"/>
          <w:b/>
          <w:bCs/>
          <w:color w:val="000000"/>
          <w:kern w:val="0"/>
          <w:sz w:val="24"/>
        </w:rPr>
        <w:t xml:space="preserve"> </w:t>
      </w:r>
      <w:r w:rsidRPr="006F0B97">
        <w:rPr>
          <w:rFonts w:ascii="宋体" w:hAnsi="宋体" w:cs="宋体"/>
          <w:color w:val="000000"/>
          <w:kern w:val="0"/>
          <w:sz w:val="24"/>
        </w:rPr>
        <w:t>1</w:t>
      </w:r>
      <w:r w:rsidRPr="006F0B97">
        <w:rPr>
          <w:rFonts w:cs="宋体" w:hint="eastAsia"/>
          <w:color w:val="000000"/>
          <w:kern w:val="0"/>
          <w:sz w:val="24"/>
        </w:rPr>
        <w:t>）已怀孕，勿做放射检查。</w:t>
      </w:r>
      <w:r w:rsidRPr="006F0B97">
        <w:rPr>
          <w:rFonts w:ascii="宋体" w:hAnsi="宋体" w:cs="宋体"/>
          <w:color w:val="000000"/>
          <w:kern w:val="0"/>
          <w:sz w:val="24"/>
        </w:rPr>
        <w:t>2</w:t>
      </w:r>
      <w:r w:rsidRPr="006F0B97">
        <w:rPr>
          <w:rFonts w:cs="宋体" w:hint="eastAsia"/>
          <w:color w:val="000000"/>
          <w:kern w:val="0"/>
          <w:sz w:val="24"/>
        </w:rPr>
        <w:t>）月经期不做妇科检查及尿检；</w:t>
      </w:r>
      <w:r w:rsidRPr="006F0B97">
        <w:rPr>
          <w:rFonts w:ascii="宋体" w:hAnsi="宋体" w:cs="宋体"/>
          <w:color w:val="000000"/>
          <w:kern w:val="0"/>
          <w:sz w:val="24"/>
        </w:rPr>
        <w:t>3</w:t>
      </w:r>
      <w:r w:rsidRPr="006F0B97">
        <w:rPr>
          <w:rFonts w:cs="宋体" w:hint="eastAsia"/>
          <w:color w:val="000000"/>
          <w:kern w:val="0"/>
          <w:sz w:val="24"/>
        </w:rPr>
        <w:t>）未婚女性不做妇科检查；</w:t>
      </w:r>
      <w:r w:rsidRPr="006F0B97">
        <w:rPr>
          <w:rFonts w:ascii="宋体" w:hAnsi="宋体" w:cs="宋体"/>
          <w:color w:val="000000"/>
          <w:kern w:val="0"/>
          <w:sz w:val="24"/>
        </w:rPr>
        <w:t>4</w:t>
      </w:r>
      <w:r w:rsidRPr="006F0B97">
        <w:rPr>
          <w:rFonts w:cs="宋体" w:hint="eastAsia"/>
          <w:color w:val="000000"/>
          <w:kern w:val="0"/>
          <w:sz w:val="24"/>
        </w:rPr>
        <w:t>）妇科检查前需排净尿液。</w:t>
      </w:r>
      <w:r w:rsidRPr="00EF2EFA">
        <w:rPr>
          <w:rFonts w:ascii="宋体" w:hAnsi="宋体" w:cs="宋体" w:hint="eastAsia"/>
          <w:color w:val="000000"/>
          <w:kern w:val="0"/>
          <w:sz w:val="24"/>
        </w:rPr>
        <w:t>5）如有</w:t>
      </w:r>
      <w:r w:rsidRPr="00EF2EFA">
        <w:rPr>
          <w:rFonts w:cs="宋体" w:hint="eastAsia"/>
          <w:color w:val="000000"/>
          <w:kern w:val="0"/>
          <w:sz w:val="24"/>
        </w:rPr>
        <w:t>乳房钼钯片检查，检查时间（周一至周五上午</w:t>
      </w:r>
      <w:r w:rsidRPr="00EF2EFA">
        <w:rPr>
          <w:rFonts w:cs="宋体" w:hint="eastAsia"/>
          <w:color w:val="000000"/>
          <w:kern w:val="0"/>
          <w:sz w:val="24"/>
        </w:rPr>
        <w:t>8</w:t>
      </w:r>
      <w:r w:rsidRPr="00EF2EFA">
        <w:rPr>
          <w:rFonts w:cs="宋体" w:hint="eastAsia"/>
          <w:color w:val="000000"/>
          <w:kern w:val="0"/>
          <w:sz w:val="24"/>
        </w:rPr>
        <w:t>点到</w:t>
      </w:r>
      <w:r w:rsidRPr="00EF2EFA">
        <w:rPr>
          <w:rFonts w:cs="宋体" w:hint="eastAsia"/>
          <w:color w:val="000000"/>
          <w:kern w:val="0"/>
          <w:sz w:val="24"/>
        </w:rPr>
        <w:t>10</w:t>
      </w:r>
      <w:r w:rsidRPr="00EF2EFA">
        <w:rPr>
          <w:rFonts w:cs="宋体" w:hint="eastAsia"/>
          <w:color w:val="000000"/>
          <w:kern w:val="0"/>
          <w:sz w:val="24"/>
        </w:rPr>
        <w:t>点）</w:t>
      </w:r>
    </w:p>
    <w:p w:rsidR="009B64B9" w:rsidRDefault="009B64B9" w:rsidP="009B64B9">
      <w:pPr>
        <w:widowControl/>
        <w:spacing w:line="400" w:lineRule="exact"/>
        <w:jc w:val="left"/>
        <w:rPr>
          <w:rFonts w:cs="宋体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6.</w:t>
      </w:r>
      <w:r>
        <w:rPr>
          <w:rFonts w:cs="宋体" w:hint="eastAsia"/>
          <w:color w:val="000000"/>
          <w:kern w:val="0"/>
          <w:sz w:val="24"/>
        </w:rPr>
        <w:t>未婚女性做</w:t>
      </w:r>
      <w:r w:rsidRPr="006F0B97">
        <w:rPr>
          <w:rFonts w:cs="宋体" w:hint="eastAsia"/>
          <w:color w:val="000000"/>
          <w:kern w:val="0"/>
          <w:sz w:val="24"/>
        </w:rPr>
        <w:t>子宫、附件（卵巢、输卵管）</w:t>
      </w:r>
      <w:r>
        <w:rPr>
          <w:rFonts w:cs="宋体" w:hint="eastAsia"/>
          <w:color w:val="000000"/>
          <w:kern w:val="0"/>
          <w:sz w:val="24"/>
        </w:rPr>
        <w:t>彩超</w:t>
      </w:r>
      <w:r w:rsidRPr="006F0B97">
        <w:rPr>
          <w:rFonts w:cs="宋体" w:hint="eastAsia"/>
          <w:color w:val="000000"/>
          <w:kern w:val="0"/>
          <w:sz w:val="24"/>
        </w:rPr>
        <w:t>、</w:t>
      </w:r>
      <w:r>
        <w:rPr>
          <w:rFonts w:cs="宋体" w:hint="eastAsia"/>
          <w:color w:val="000000"/>
          <w:kern w:val="0"/>
          <w:sz w:val="24"/>
        </w:rPr>
        <w:t>男性做</w:t>
      </w:r>
      <w:r w:rsidRPr="006F0B97">
        <w:rPr>
          <w:rFonts w:cs="宋体" w:hint="eastAsia"/>
          <w:color w:val="000000"/>
          <w:kern w:val="0"/>
          <w:sz w:val="24"/>
        </w:rPr>
        <w:t>前列腺</w:t>
      </w:r>
      <w:r>
        <w:rPr>
          <w:rFonts w:cs="宋体" w:hint="eastAsia"/>
          <w:color w:val="000000"/>
          <w:kern w:val="0"/>
          <w:sz w:val="24"/>
        </w:rPr>
        <w:t>、膀胱彩超</w:t>
      </w:r>
      <w:r w:rsidRPr="006F0B97">
        <w:rPr>
          <w:rFonts w:cs="宋体" w:hint="eastAsia"/>
          <w:color w:val="000000"/>
          <w:kern w:val="0"/>
          <w:sz w:val="24"/>
        </w:rPr>
        <w:t>者，请保持膀胱充盈状态。</w:t>
      </w:r>
    </w:p>
    <w:p w:rsidR="009B64B9" w:rsidRPr="006F0B97" w:rsidRDefault="009B64B9" w:rsidP="009B64B9">
      <w:pPr>
        <w:widowControl/>
        <w:spacing w:line="400" w:lineRule="exact"/>
        <w:ind w:left="236" w:hangingChars="98" w:hanging="236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7.</w:t>
      </w:r>
      <w:r w:rsidRPr="006F0B97">
        <w:rPr>
          <w:rFonts w:cs="宋体" w:hint="eastAsia"/>
          <w:b/>
          <w:bCs/>
          <w:color w:val="000000"/>
          <w:kern w:val="0"/>
          <w:sz w:val="24"/>
        </w:rPr>
        <w:t>自行放弃检查项目的办理</w:t>
      </w:r>
      <w:r w:rsidRPr="006F0B97">
        <w:rPr>
          <w:rFonts w:ascii="宋体" w:hAnsi="宋体" w:cs="宋体"/>
          <w:b/>
          <w:bCs/>
          <w:color w:val="000000"/>
          <w:kern w:val="0"/>
          <w:sz w:val="24"/>
        </w:rPr>
        <w:t xml:space="preserve"> </w:t>
      </w:r>
      <w:r w:rsidRPr="006F0B97">
        <w:rPr>
          <w:rFonts w:cs="宋体" w:hint="eastAsia"/>
          <w:color w:val="000000"/>
          <w:kern w:val="0"/>
          <w:sz w:val="24"/>
        </w:rPr>
        <w:t>体检者若自行放弃检查个别项目，本人应在体检</w:t>
      </w:r>
      <w:r>
        <w:rPr>
          <w:rFonts w:cs="宋体" w:hint="eastAsia"/>
          <w:color w:val="000000"/>
          <w:kern w:val="0"/>
          <w:sz w:val="24"/>
        </w:rPr>
        <w:t>导引单</w:t>
      </w:r>
      <w:r w:rsidRPr="006F0B97">
        <w:rPr>
          <w:rFonts w:cs="宋体" w:hint="eastAsia"/>
          <w:color w:val="000000"/>
          <w:kern w:val="0"/>
          <w:sz w:val="24"/>
        </w:rPr>
        <w:t>上相应放弃检查项目处签字确认，否则发生相关责任由体检者自负。</w:t>
      </w:r>
    </w:p>
    <w:p w:rsidR="009B64B9" w:rsidRPr="006F0B97" w:rsidRDefault="009B64B9" w:rsidP="009B64B9">
      <w:pPr>
        <w:widowControl/>
        <w:spacing w:line="400" w:lineRule="exact"/>
        <w:jc w:val="left"/>
        <w:rPr>
          <w:rFonts w:cs="宋体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8.</w:t>
      </w:r>
      <w:r w:rsidRPr="006F0B97">
        <w:rPr>
          <w:rFonts w:cs="宋体" w:hint="eastAsia"/>
          <w:b/>
          <w:bCs/>
          <w:color w:val="000000"/>
          <w:kern w:val="0"/>
          <w:sz w:val="24"/>
        </w:rPr>
        <w:t>个人物品的保管</w:t>
      </w:r>
      <w:r w:rsidRPr="006F0B97">
        <w:rPr>
          <w:rFonts w:ascii="宋体" w:hAnsi="宋体" w:cs="宋体"/>
          <w:b/>
          <w:bCs/>
          <w:color w:val="000000"/>
          <w:kern w:val="0"/>
          <w:sz w:val="24"/>
        </w:rPr>
        <w:t xml:space="preserve"> </w:t>
      </w:r>
      <w:r w:rsidRPr="006F0B97">
        <w:rPr>
          <w:rFonts w:cs="宋体" w:hint="eastAsia"/>
          <w:color w:val="000000"/>
          <w:kern w:val="0"/>
          <w:sz w:val="24"/>
        </w:rPr>
        <w:t>在体检过程中，请您注意保管好个人物品，尽量不要携带贵重物品前来体检。</w:t>
      </w:r>
    </w:p>
    <w:p w:rsidR="009B64B9" w:rsidRPr="000938ED" w:rsidRDefault="009B64B9" w:rsidP="009B64B9">
      <w:pPr>
        <w:widowControl/>
        <w:spacing w:line="400" w:lineRule="exact"/>
        <w:ind w:left="235" w:hangingChars="98" w:hanging="235"/>
        <w:jc w:val="left"/>
        <w:rPr>
          <w:rFonts w:cs="宋体"/>
          <w:color w:val="000000"/>
          <w:kern w:val="0"/>
          <w:sz w:val="24"/>
        </w:rPr>
      </w:pPr>
      <w:r w:rsidRPr="000938ED">
        <w:rPr>
          <w:rFonts w:cs="宋体" w:hint="eastAsia"/>
          <w:color w:val="000000"/>
          <w:kern w:val="0"/>
          <w:sz w:val="24"/>
        </w:rPr>
        <w:t>上海市同仁医院体检科地址：上海市长宁区仙霞路</w:t>
      </w:r>
      <w:r w:rsidRPr="000938ED">
        <w:rPr>
          <w:rFonts w:cs="宋体" w:hint="eastAsia"/>
          <w:color w:val="000000"/>
          <w:kern w:val="0"/>
          <w:sz w:val="24"/>
        </w:rPr>
        <w:t>1111</w:t>
      </w:r>
      <w:r w:rsidRPr="000938ED">
        <w:rPr>
          <w:rFonts w:cs="宋体" w:hint="eastAsia"/>
          <w:color w:val="000000"/>
          <w:kern w:val="0"/>
          <w:sz w:val="24"/>
        </w:rPr>
        <w:t>号门诊部六楼</w:t>
      </w:r>
      <w:r w:rsidRPr="000938ED">
        <w:rPr>
          <w:rFonts w:cs="宋体" w:hint="eastAsia"/>
          <w:color w:val="000000"/>
          <w:kern w:val="0"/>
          <w:sz w:val="24"/>
        </w:rPr>
        <w:t>B</w:t>
      </w:r>
      <w:r w:rsidRPr="000938ED">
        <w:rPr>
          <w:rFonts w:cs="宋体" w:hint="eastAsia"/>
          <w:color w:val="000000"/>
          <w:kern w:val="0"/>
          <w:sz w:val="24"/>
        </w:rPr>
        <w:t>区</w:t>
      </w:r>
    </w:p>
    <w:p w:rsidR="009B64B9" w:rsidRPr="000938ED" w:rsidRDefault="009B64B9" w:rsidP="009B64B9">
      <w:pPr>
        <w:widowControl/>
        <w:spacing w:line="400" w:lineRule="exact"/>
        <w:ind w:left="235" w:hangingChars="98" w:hanging="235"/>
        <w:jc w:val="left"/>
        <w:rPr>
          <w:rFonts w:cs="宋体"/>
          <w:color w:val="000000"/>
          <w:kern w:val="0"/>
          <w:sz w:val="24"/>
        </w:rPr>
      </w:pPr>
      <w:r w:rsidRPr="000938ED">
        <w:rPr>
          <w:rFonts w:cs="宋体" w:hint="eastAsia"/>
          <w:color w:val="000000"/>
          <w:kern w:val="0"/>
          <w:sz w:val="24"/>
        </w:rPr>
        <w:t>咨询电话：</w:t>
      </w:r>
      <w:r w:rsidRPr="000938ED">
        <w:rPr>
          <w:rFonts w:cs="宋体" w:hint="eastAsia"/>
          <w:color w:val="000000"/>
          <w:kern w:val="0"/>
          <w:sz w:val="24"/>
        </w:rPr>
        <w:t>62900921</w:t>
      </w:r>
      <w:r w:rsidRPr="000938ED">
        <w:rPr>
          <w:rFonts w:cs="宋体" w:hint="eastAsia"/>
          <w:color w:val="000000"/>
          <w:kern w:val="0"/>
          <w:sz w:val="24"/>
        </w:rPr>
        <w:t>、</w:t>
      </w:r>
      <w:r w:rsidRPr="000938ED">
        <w:rPr>
          <w:rFonts w:cs="宋体" w:hint="eastAsia"/>
          <w:color w:val="000000"/>
          <w:kern w:val="0"/>
          <w:sz w:val="24"/>
        </w:rPr>
        <w:t xml:space="preserve">52039999*71621       </w:t>
      </w:r>
    </w:p>
    <w:p w:rsidR="009B64B9" w:rsidRPr="000938ED" w:rsidRDefault="009B64B9" w:rsidP="009B64B9">
      <w:pPr>
        <w:widowControl/>
        <w:spacing w:line="400" w:lineRule="exact"/>
        <w:ind w:left="235" w:hangingChars="98" w:hanging="235"/>
        <w:jc w:val="left"/>
        <w:rPr>
          <w:rFonts w:cs="宋体"/>
          <w:color w:val="000000"/>
          <w:kern w:val="0"/>
          <w:sz w:val="24"/>
        </w:rPr>
      </w:pPr>
      <w:r w:rsidRPr="000938ED">
        <w:rPr>
          <w:rFonts w:cs="宋体" w:hint="eastAsia"/>
          <w:color w:val="000000"/>
          <w:kern w:val="0"/>
          <w:sz w:val="24"/>
        </w:rPr>
        <w:t>公交：</w:t>
      </w:r>
      <w:r w:rsidRPr="000938ED">
        <w:rPr>
          <w:rFonts w:cs="宋体" w:hint="eastAsia"/>
          <w:color w:val="000000"/>
          <w:kern w:val="0"/>
          <w:sz w:val="24"/>
        </w:rPr>
        <w:t>88</w:t>
      </w:r>
      <w:r w:rsidRPr="000938ED">
        <w:rPr>
          <w:rFonts w:cs="宋体" w:hint="eastAsia"/>
          <w:color w:val="000000"/>
          <w:kern w:val="0"/>
          <w:sz w:val="24"/>
        </w:rPr>
        <w:t>、</w:t>
      </w:r>
      <w:r w:rsidRPr="000938ED">
        <w:rPr>
          <w:rFonts w:cs="宋体" w:hint="eastAsia"/>
          <w:color w:val="000000"/>
          <w:kern w:val="0"/>
          <w:sz w:val="24"/>
        </w:rPr>
        <w:t>54</w:t>
      </w:r>
      <w:r w:rsidRPr="000938ED">
        <w:rPr>
          <w:rFonts w:cs="宋体" w:hint="eastAsia"/>
          <w:color w:val="000000"/>
          <w:kern w:val="0"/>
          <w:sz w:val="24"/>
        </w:rPr>
        <w:t>、</w:t>
      </w:r>
      <w:r w:rsidRPr="000938ED">
        <w:rPr>
          <w:rFonts w:cs="宋体" w:hint="eastAsia"/>
          <w:color w:val="000000"/>
          <w:kern w:val="0"/>
          <w:sz w:val="24"/>
        </w:rPr>
        <w:t>739</w:t>
      </w:r>
      <w:r w:rsidRPr="000938ED">
        <w:rPr>
          <w:rFonts w:cs="宋体" w:hint="eastAsia"/>
          <w:color w:val="000000"/>
          <w:kern w:val="0"/>
          <w:sz w:val="24"/>
        </w:rPr>
        <w:t>、</w:t>
      </w:r>
      <w:r w:rsidRPr="000938ED">
        <w:rPr>
          <w:rFonts w:cs="宋体" w:hint="eastAsia"/>
          <w:color w:val="000000"/>
          <w:kern w:val="0"/>
          <w:sz w:val="24"/>
        </w:rPr>
        <w:t>836</w:t>
      </w:r>
      <w:r w:rsidRPr="000938ED">
        <w:rPr>
          <w:rFonts w:cs="宋体" w:hint="eastAsia"/>
          <w:color w:val="000000"/>
          <w:kern w:val="0"/>
          <w:sz w:val="24"/>
        </w:rPr>
        <w:t>、</w:t>
      </w:r>
      <w:r w:rsidRPr="000938ED">
        <w:rPr>
          <w:rFonts w:cs="宋体" w:hint="eastAsia"/>
          <w:color w:val="000000"/>
          <w:kern w:val="0"/>
          <w:sz w:val="24"/>
        </w:rPr>
        <w:t>1217</w:t>
      </w:r>
    </w:p>
    <w:p w:rsidR="00F87339" w:rsidRPr="009B64B9" w:rsidRDefault="00F87339"/>
    <w:sectPr w:rsidR="00F87339" w:rsidRPr="009B64B9" w:rsidSect="00F873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3710D9"/>
    <w:multiLevelType w:val="hybridMultilevel"/>
    <w:tmpl w:val="F1B08A12"/>
    <w:lvl w:ilvl="0" w:tplc="154202CE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64B9"/>
    <w:rsid w:val="00000F83"/>
    <w:rsid w:val="00001B47"/>
    <w:rsid w:val="00002390"/>
    <w:rsid w:val="00002756"/>
    <w:rsid w:val="00002D97"/>
    <w:rsid w:val="00003473"/>
    <w:rsid w:val="000042FD"/>
    <w:rsid w:val="000043AD"/>
    <w:rsid w:val="000058AF"/>
    <w:rsid w:val="0000610E"/>
    <w:rsid w:val="0000681B"/>
    <w:rsid w:val="00006E7D"/>
    <w:rsid w:val="00006FE4"/>
    <w:rsid w:val="00007FDA"/>
    <w:rsid w:val="0001052E"/>
    <w:rsid w:val="00012508"/>
    <w:rsid w:val="000142EF"/>
    <w:rsid w:val="0001470A"/>
    <w:rsid w:val="00020A0B"/>
    <w:rsid w:val="00021792"/>
    <w:rsid w:val="00021AD7"/>
    <w:rsid w:val="00021B16"/>
    <w:rsid w:val="00023A13"/>
    <w:rsid w:val="00023A6A"/>
    <w:rsid w:val="00023CB4"/>
    <w:rsid w:val="00024446"/>
    <w:rsid w:val="000275DC"/>
    <w:rsid w:val="000304C5"/>
    <w:rsid w:val="000311CE"/>
    <w:rsid w:val="00031324"/>
    <w:rsid w:val="0003187D"/>
    <w:rsid w:val="00031F64"/>
    <w:rsid w:val="00032574"/>
    <w:rsid w:val="000328C8"/>
    <w:rsid w:val="00033462"/>
    <w:rsid w:val="000341A5"/>
    <w:rsid w:val="000343EE"/>
    <w:rsid w:val="00035F37"/>
    <w:rsid w:val="00037964"/>
    <w:rsid w:val="00040179"/>
    <w:rsid w:val="0004055F"/>
    <w:rsid w:val="00040DC0"/>
    <w:rsid w:val="00040E5C"/>
    <w:rsid w:val="000424A6"/>
    <w:rsid w:val="00044AB6"/>
    <w:rsid w:val="000455B5"/>
    <w:rsid w:val="00046B35"/>
    <w:rsid w:val="0004781B"/>
    <w:rsid w:val="00047B5C"/>
    <w:rsid w:val="00047C47"/>
    <w:rsid w:val="00047DAE"/>
    <w:rsid w:val="00050552"/>
    <w:rsid w:val="00050756"/>
    <w:rsid w:val="0005136E"/>
    <w:rsid w:val="0005138C"/>
    <w:rsid w:val="000528A9"/>
    <w:rsid w:val="00052B6F"/>
    <w:rsid w:val="00053CDF"/>
    <w:rsid w:val="00056058"/>
    <w:rsid w:val="00056500"/>
    <w:rsid w:val="00056F21"/>
    <w:rsid w:val="000572D9"/>
    <w:rsid w:val="0006068B"/>
    <w:rsid w:val="000606C0"/>
    <w:rsid w:val="00061412"/>
    <w:rsid w:val="00061E72"/>
    <w:rsid w:val="00063911"/>
    <w:rsid w:val="0006409F"/>
    <w:rsid w:val="0006420C"/>
    <w:rsid w:val="00065390"/>
    <w:rsid w:val="00065EAB"/>
    <w:rsid w:val="000666B2"/>
    <w:rsid w:val="00070A7A"/>
    <w:rsid w:val="00070A8A"/>
    <w:rsid w:val="00071A32"/>
    <w:rsid w:val="00074350"/>
    <w:rsid w:val="00074D39"/>
    <w:rsid w:val="00077A1A"/>
    <w:rsid w:val="00077A2F"/>
    <w:rsid w:val="00077B65"/>
    <w:rsid w:val="00077CE7"/>
    <w:rsid w:val="00081D52"/>
    <w:rsid w:val="00081D75"/>
    <w:rsid w:val="0008260A"/>
    <w:rsid w:val="000845BF"/>
    <w:rsid w:val="00084A0B"/>
    <w:rsid w:val="00084F11"/>
    <w:rsid w:val="00086D44"/>
    <w:rsid w:val="000870D0"/>
    <w:rsid w:val="000906B6"/>
    <w:rsid w:val="00090A78"/>
    <w:rsid w:val="0009112A"/>
    <w:rsid w:val="000916AE"/>
    <w:rsid w:val="00091EA2"/>
    <w:rsid w:val="00092775"/>
    <w:rsid w:val="00093DE5"/>
    <w:rsid w:val="00094199"/>
    <w:rsid w:val="00094483"/>
    <w:rsid w:val="00095832"/>
    <w:rsid w:val="00095AFB"/>
    <w:rsid w:val="000969FD"/>
    <w:rsid w:val="00096B0C"/>
    <w:rsid w:val="00097461"/>
    <w:rsid w:val="0009786A"/>
    <w:rsid w:val="000A0970"/>
    <w:rsid w:val="000A2B3E"/>
    <w:rsid w:val="000A44A4"/>
    <w:rsid w:val="000A53B7"/>
    <w:rsid w:val="000A685B"/>
    <w:rsid w:val="000A70C8"/>
    <w:rsid w:val="000A7197"/>
    <w:rsid w:val="000A7484"/>
    <w:rsid w:val="000A7E45"/>
    <w:rsid w:val="000B0373"/>
    <w:rsid w:val="000B0693"/>
    <w:rsid w:val="000B25E4"/>
    <w:rsid w:val="000B4A28"/>
    <w:rsid w:val="000B4F35"/>
    <w:rsid w:val="000B5100"/>
    <w:rsid w:val="000B5899"/>
    <w:rsid w:val="000B70A6"/>
    <w:rsid w:val="000C001B"/>
    <w:rsid w:val="000C0B29"/>
    <w:rsid w:val="000C1007"/>
    <w:rsid w:val="000C14C7"/>
    <w:rsid w:val="000C3DAE"/>
    <w:rsid w:val="000C3E07"/>
    <w:rsid w:val="000C527C"/>
    <w:rsid w:val="000C5DE3"/>
    <w:rsid w:val="000C66F8"/>
    <w:rsid w:val="000C6E37"/>
    <w:rsid w:val="000C7697"/>
    <w:rsid w:val="000D093A"/>
    <w:rsid w:val="000D1084"/>
    <w:rsid w:val="000D3078"/>
    <w:rsid w:val="000D3C93"/>
    <w:rsid w:val="000D3C9A"/>
    <w:rsid w:val="000D3DA6"/>
    <w:rsid w:val="000D4C31"/>
    <w:rsid w:val="000D53A0"/>
    <w:rsid w:val="000D53B7"/>
    <w:rsid w:val="000D5992"/>
    <w:rsid w:val="000D63CE"/>
    <w:rsid w:val="000D70D5"/>
    <w:rsid w:val="000E04DD"/>
    <w:rsid w:val="000E0AEF"/>
    <w:rsid w:val="000E191A"/>
    <w:rsid w:val="000E223C"/>
    <w:rsid w:val="000E24B5"/>
    <w:rsid w:val="000E2510"/>
    <w:rsid w:val="000E29D4"/>
    <w:rsid w:val="000E32DB"/>
    <w:rsid w:val="000E4FF9"/>
    <w:rsid w:val="000E52CE"/>
    <w:rsid w:val="000E5DC5"/>
    <w:rsid w:val="000F03CD"/>
    <w:rsid w:val="000F0534"/>
    <w:rsid w:val="000F0711"/>
    <w:rsid w:val="000F12AB"/>
    <w:rsid w:val="000F3508"/>
    <w:rsid w:val="000F401B"/>
    <w:rsid w:val="000F5621"/>
    <w:rsid w:val="000F6AC5"/>
    <w:rsid w:val="001007BE"/>
    <w:rsid w:val="00100D80"/>
    <w:rsid w:val="001015AA"/>
    <w:rsid w:val="00102850"/>
    <w:rsid w:val="001029EA"/>
    <w:rsid w:val="0010377B"/>
    <w:rsid w:val="00104168"/>
    <w:rsid w:val="00104B96"/>
    <w:rsid w:val="00107FF0"/>
    <w:rsid w:val="00110CA5"/>
    <w:rsid w:val="001116C0"/>
    <w:rsid w:val="00112F27"/>
    <w:rsid w:val="00113947"/>
    <w:rsid w:val="00113B74"/>
    <w:rsid w:val="00113D0B"/>
    <w:rsid w:val="00114A43"/>
    <w:rsid w:val="00115906"/>
    <w:rsid w:val="0011636A"/>
    <w:rsid w:val="0011639B"/>
    <w:rsid w:val="00116401"/>
    <w:rsid w:val="00116E3C"/>
    <w:rsid w:val="00117F40"/>
    <w:rsid w:val="00120362"/>
    <w:rsid w:val="00122F0A"/>
    <w:rsid w:val="00123150"/>
    <w:rsid w:val="00123C76"/>
    <w:rsid w:val="00123E07"/>
    <w:rsid w:val="00124981"/>
    <w:rsid w:val="001263EB"/>
    <w:rsid w:val="00126850"/>
    <w:rsid w:val="0013036D"/>
    <w:rsid w:val="00131805"/>
    <w:rsid w:val="00131F69"/>
    <w:rsid w:val="00132990"/>
    <w:rsid w:val="001332C1"/>
    <w:rsid w:val="0013385F"/>
    <w:rsid w:val="00133869"/>
    <w:rsid w:val="00135678"/>
    <w:rsid w:val="00135771"/>
    <w:rsid w:val="00140149"/>
    <w:rsid w:val="00140BB6"/>
    <w:rsid w:val="00141382"/>
    <w:rsid w:val="00141744"/>
    <w:rsid w:val="00141B6D"/>
    <w:rsid w:val="0014247E"/>
    <w:rsid w:val="001439AF"/>
    <w:rsid w:val="00144C40"/>
    <w:rsid w:val="001505FC"/>
    <w:rsid w:val="0015286A"/>
    <w:rsid w:val="00152B1B"/>
    <w:rsid w:val="0015350B"/>
    <w:rsid w:val="00153C40"/>
    <w:rsid w:val="001543C5"/>
    <w:rsid w:val="001561A4"/>
    <w:rsid w:val="00157FA5"/>
    <w:rsid w:val="0016001D"/>
    <w:rsid w:val="00160985"/>
    <w:rsid w:val="00160DCC"/>
    <w:rsid w:val="00160F0F"/>
    <w:rsid w:val="00164ED9"/>
    <w:rsid w:val="001661BB"/>
    <w:rsid w:val="00167C7C"/>
    <w:rsid w:val="00170374"/>
    <w:rsid w:val="001709CC"/>
    <w:rsid w:val="00170A5E"/>
    <w:rsid w:val="00170B6B"/>
    <w:rsid w:val="00170E16"/>
    <w:rsid w:val="001713E2"/>
    <w:rsid w:val="00171530"/>
    <w:rsid w:val="00171774"/>
    <w:rsid w:val="00171AD7"/>
    <w:rsid w:val="00171C06"/>
    <w:rsid w:val="001722C2"/>
    <w:rsid w:val="0017644F"/>
    <w:rsid w:val="001772BB"/>
    <w:rsid w:val="001773D2"/>
    <w:rsid w:val="0017786A"/>
    <w:rsid w:val="00181A53"/>
    <w:rsid w:val="00181D76"/>
    <w:rsid w:val="00183C1A"/>
    <w:rsid w:val="00184617"/>
    <w:rsid w:val="001848D6"/>
    <w:rsid w:val="00186296"/>
    <w:rsid w:val="00187EA8"/>
    <w:rsid w:val="00190983"/>
    <w:rsid w:val="00190CC2"/>
    <w:rsid w:val="001922B4"/>
    <w:rsid w:val="0019307B"/>
    <w:rsid w:val="0019483E"/>
    <w:rsid w:val="00194DD0"/>
    <w:rsid w:val="00194EA4"/>
    <w:rsid w:val="00194FDE"/>
    <w:rsid w:val="00195FF7"/>
    <w:rsid w:val="00196BB6"/>
    <w:rsid w:val="00196FB4"/>
    <w:rsid w:val="001970A2"/>
    <w:rsid w:val="001975EF"/>
    <w:rsid w:val="00197BFE"/>
    <w:rsid w:val="00197FF4"/>
    <w:rsid w:val="001A0FAA"/>
    <w:rsid w:val="001A1FA2"/>
    <w:rsid w:val="001A20CF"/>
    <w:rsid w:val="001A2A25"/>
    <w:rsid w:val="001A2CF7"/>
    <w:rsid w:val="001A4A57"/>
    <w:rsid w:val="001B0973"/>
    <w:rsid w:val="001B0B6E"/>
    <w:rsid w:val="001B0C1A"/>
    <w:rsid w:val="001B10EA"/>
    <w:rsid w:val="001B1A0E"/>
    <w:rsid w:val="001B1C4C"/>
    <w:rsid w:val="001B1D77"/>
    <w:rsid w:val="001B28A0"/>
    <w:rsid w:val="001B45D3"/>
    <w:rsid w:val="001B4887"/>
    <w:rsid w:val="001B6329"/>
    <w:rsid w:val="001B7653"/>
    <w:rsid w:val="001B771E"/>
    <w:rsid w:val="001B7760"/>
    <w:rsid w:val="001C073F"/>
    <w:rsid w:val="001C08D4"/>
    <w:rsid w:val="001C1000"/>
    <w:rsid w:val="001C1970"/>
    <w:rsid w:val="001C4A65"/>
    <w:rsid w:val="001C7F96"/>
    <w:rsid w:val="001D0315"/>
    <w:rsid w:val="001D053A"/>
    <w:rsid w:val="001D1363"/>
    <w:rsid w:val="001D19DD"/>
    <w:rsid w:val="001D22BC"/>
    <w:rsid w:val="001D23C3"/>
    <w:rsid w:val="001D2A50"/>
    <w:rsid w:val="001D324A"/>
    <w:rsid w:val="001D3AE1"/>
    <w:rsid w:val="001D4010"/>
    <w:rsid w:val="001D4AFB"/>
    <w:rsid w:val="001D59EA"/>
    <w:rsid w:val="001E0436"/>
    <w:rsid w:val="001E0EE3"/>
    <w:rsid w:val="001E1095"/>
    <w:rsid w:val="001E1199"/>
    <w:rsid w:val="001E34F5"/>
    <w:rsid w:val="001E3573"/>
    <w:rsid w:val="001E4040"/>
    <w:rsid w:val="001E44BF"/>
    <w:rsid w:val="001E7C38"/>
    <w:rsid w:val="001F03AB"/>
    <w:rsid w:val="001F057B"/>
    <w:rsid w:val="001F0B4D"/>
    <w:rsid w:val="001F1DB0"/>
    <w:rsid w:val="001F317D"/>
    <w:rsid w:val="001F3583"/>
    <w:rsid w:val="001F35EB"/>
    <w:rsid w:val="001F36A7"/>
    <w:rsid w:val="001F426E"/>
    <w:rsid w:val="001F44D6"/>
    <w:rsid w:val="001F56CC"/>
    <w:rsid w:val="001F5DC1"/>
    <w:rsid w:val="001F5F4E"/>
    <w:rsid w:val="001F6B0B"/>
    <w:rsid w:val="00202645"/>
    <w:rsid w:val="0020291C"/>
    <w:rsid w:val="00203DB5"/>
    <w:rsid w:val="0020460F"/>
    <w:rsid w:val="00204EEC"/>
    <w:rsid w:val="002050B8"/>
    <w:rsid w:val="00205823"/>
    <w:rsid w:val="0021088B"/>
    <w:rsid w:val="0021095A"/>
    <w:rsid w:val="00210ACE"/>
    <w:rsid w:val="00212330"/>
    <w:rsid w:val="00212A27"/>
    <w:rsid w:val="00212B8B"/>
    <w:rsid w:val="00213711"/>
    <w:rsid w:val="002141CF"/>
    <w:rsid w:val="00216546"/>
    <w:rsid w:val="00216D5A"/>
    <w:rsid w:val="00217938"/>
    <w:rsid w:val="002203C5"/>
    <w:rsid w:val="00220847"/>
    <w:rsid w:val="00220964"/>
    <w:rsid w:val="0022099F"/>
    <w:rsid w:val="0022118C"/>
    <w:rsid w:val="00221226"/>
    <w:rsid w:val="00223F3D"/>
    <w:rsid w:val="002252D5"/>
    <w:rsid w:val="002258F2"/>
    <w:rsid w:val="00225ACC"/>
    <w:rsid w:val="002265A2"/>
    <w:rsid w:val="00230F83"/>
    <w:rsid w:val="00231934"/>
    <w:rsid w:val="00231DBD"/>
    <w:rsid w:val="002323B9"/>
    <w:rsid w:val="00232C5C"/>
    <w:rsid w:val="00233BFA"/>
    <w:rsid w:val="00233E2A"/>
    <w:rsid w:val="00234AC7"/>
    <w:rsid w:val="0023576E"/>
    <w:rsid w:val="00236E19"/>
    <w:rsid w:val="00236FC9"/>
    <w:rsid w:val="00237050"/>
    <w:rsid w:val="00237736"/>
    <w:rsid w:val="00240566"/>
    <w:rsid w:val="00240691"/>
    <w:rsid w:val="00241E68"/>
    <w:rsid w:val="002424CB"/>
    <w:rsid w:val="00246BC5"/>
    <w:rsid w:val="00246CAD"/>
    <w:rsid w:val="00247402"/>
    <w:rsid w:val="00247B9F"/>
    <w:rsid w:val="00252098"/>
    <w:rsid w:val="002520AF"/>
    <w:rsid w:val="0025245F"/>
    <w:rsid w:val="002546EF"/>
    <w:rsid w:val="002552E4"/>
    <w:rsid w:val="0025606B"/>
    <w:rsid w:val="002573AB"/>
    <w:rsid w:val="00257513"/>
    <w:rsid w:val="00261FC7"/>
    <w:rsid w:val="0026226D"/>
    <w:rsid w:val="00262F92"/>
    <w:rsid w:val="00263842"/>
    <w:rsid w:val="002648F5"/>
    <w:rsid w:val="00265044"/>
    <w:rsid w:val="002654CC"/>
    <w:rsid w:val="00265632"/>
    <w:rsid w:val="00265C98"/>
    <w:rsid w:val="002662A4"/>
    <w:rsid w:val="0026664F"/>
    <w:rsid w:val="00267400"/>
    <w:rsid w:val="002674D8"/>
    <w:rsid w:val="002710ED"/>
    <w:rsid w:val="0027154C"/>
    <w:rsid w:val="00271F6F"/>
    <w:rsid w:val="00272360"/>
    <w:rsid w:val="00273225"/>
    <w:rsid w:val="0027343F"/>
    <w:rsid w:val="002737D9"/>
    <w:rsid w:val="002765DB"/>
    <w:rsid w:val="002766CA"/>
    <w:rsid w:val="00276936"/>
    <w:rsid w:val="00276EA6"/>
    <w:rsid w:val="00277CC2"/>
    <w:rsid w:val="002805F8"/>
    <w:rsid w:val="00280A65"/>
    <w:rsid w:val="00280AD8"/>
    <w:rsid w:val="00281645"/>
    <w:rsid w:val="0028206E"/>
    <w:rsid w:val="002824A6"/>
    <w:rsid w:val="002838FE"/>
    <w:rsid w:val="00285359"/>
    <w:rsid w:val="00285EFB"/>
    <w:rsid w:val="002861E9"/>
    <w:rsid w:val="002864BA"/>
    <w:rsid w:val="00286545"/>
    <w:rsid w:val="00286BA8"/>
    <w:rsid w:val="00286D59"/>
    <w:rsid w:val="00287022"/>
    <w:rsid w:val="00290259"/>
    <w:rsid w:val="00293A38"/>
    <w:rsid w:val="002945B9"/>
    <w:rsid w:val="00294BA1"/>
    <w:rsid w:val="002967E8"/>
    <w:rsid w:val="00296E62"/>
    <w:rsid w:val="00296F60"/>
    <w:rsid w:val="002A0CB9"/>
    <w:rsid w:val="002A0E7F"/>
    <w:rsid w:val="002A14B7"/>
    <w:rsid w:val="002A4C78"/>
    <w:rsid w:val="002A4C93"/>
    <w:rsid w:val="002A535F"/>
    <w:rsid w:val="002A5F04"/>
    <w:rsid w:val="002A696A"/>
    <w:rsid w:val="002A6E44"/>
    <w:rsid w:val="002A7156"/>
    <w:rsid w:val="002A7C58"/>
    <w:rsid w:val="002B067A"/>
    <w:rsid w:val="002B0C7D"/>
    <w:rsid w:val="002B11AF"/>
    <w:rsid w:val="002B2014"/>
    <w:rsid w:val="002B2700"/>
    <w:rsid w:val="002B3962"/>
    <w:rsid w:val="002B484F"/>
    <w:rsid w:val="002B59AB"/>
    <w:rsid w:val="002B59B8"/>
    <w:rsid w:val="002B6E67"/>
    <w:rsid w:val="002B7A8C"/>
    <w:rsid w:val="002B7EB5"/>
    <w:rsid w:val="002C097D"/>
    <w:rsid w:val="002C103D"/>
    <w:rsid w:val="002C2099"/>
    <w:rsid w:val="002C222E"/>
    <w:rsid w:val="002C26EB"/>
    <w:rsid w:val="002C279D"/>
    <w:rsid w:val="002C2B47"/>
    <w:rsid w:val="002C4A56"/>
    <w:rsid w:val="002C4CA9"/>
    <w:rsid w:val="002C5840"/>
    <w:rsid w:val="002C5E72"/>
    <w:rsid w:val="002C66F3"/>
    <w:rsid w:val="002D0724"/>
    <w:rsid w:val="002D09E5"/>
    <w:rsid w:val="002D1B73"/>
    <w:rsid w:val="002D42A0"/>
    <w:rsid w:val="002D47ED"/>
    <w:rsid w:val="002D5028"/>
    <w:rsid w:val="002D50C2"/>
    <w:rsid w:val="002D7F34"/>
    <w:rsid w:val="002E0375"/>
    <w:rsid w:val="002E0EA7"/>
    <w:rsid w:val="002E1522"/>
    <w:rsid w:val="002E1DDA"/>
    <w:rsid w:val="002E262A"/>
    <w:rsid w:val="002E34DA"/>
    <w:rsid w:val="002E36B0"/>
    <w:rsid w:val="002E3FB8"/>
    <w:rsid w:val="002E6C8E"/>
    <w:rsid w:val="002E7D39"/>
    <w:rsid w:val="002E7FDD"/>
    <w:rsid w:val="002F00DC"/>
    <w:rsid w:val="002F4407"/>
    <w:rsid w:val="002F4D25"/>
    <w:rsid w:val="002F50C8"/>
    <w:rsid w:val="002F6843"/>
    <w:rsid w:val="002F767F"/>
    <w:rsid w:val="002F787E"/>
    <w:rsid w:val="00300DB3"/>
    <w:rsid w:val="00303680"/>
    <w:rsid w:val="00303A00"/>
    <w:rsid w:val="00303F4C"/>
    <w:rsid w:val="00304901"/>
    <w:rsid w:val="00305BAD"/>
    <w:rsid w:val="0030641A"/>
    <w:rsid w:val="00306530"/>
    <w:rsid w:val="0031013C"/>
    <w:rsid w:val="003101E8"/>
    <w:rsid w:val="003102C4"/>
    <w:rsid w:val="00312886"/>
    <w:rsid w:val="00312B45"/>
    <w:rsid w:val="00312E7B"/>
    <w:rsid w:val="00314E6E"/>
    <w:rsid w:val="0031554F"/>
    <w:rsid w:val="003176E0"/>
    <w:rsid w:val="0032052A"/>
    <w:rsid w:val="00320886"/>
    <w:rsid w:val="003211BB"/>
    <w:rsid w:val="00321A61"/>
    <w:rsid w:val="003225F8"/>
    <w:rsid w:val="00322B76"/>
    <w:rsid w:val="0032324D"/>
    <w:rsid w:val="0032383D"/>
    <w:rsid w:val="00324A41"/>
    <w:rsid w:val="00325054"/>
    <w:rsid w:val="003250BE"/>
    <w:rsid w:val="003252F3"/>
    <w:rsid w:val="00325492"/>
    <w:rsid w:val="003254A0"/>
    <w:rsid w:val="003262D2"/>
    <w:rsid w:val="00326A12"/>
    <w:rsid w:val="00326F0A"/>
    <w:rsid w:val="003272EE"/>
    <w:rsid w:val="00327424"/>
    <w:rsid w:val="003306ED"/>
    <w:rsid w:val="003308D0"/>
    <w:rsid w:val="003315E7"/>
    <w:rsid w:val="00331AEA"/>
    <w:rsid w:val="00332078"/>
    <w:rsid w:val="00332213"/>
    <w:rsid w:val="00333215"/>
    <w:rsid w:val="00333C11"/>
    <w:rsid w:val="00334651"/>
    <w:rsid w:val="0033488E"/>
    <w:rsid w:val="00334930"/>
    <w:rsid w:val="00335141"/>
    <w:rsid w:val="0033521F"/>
    <w:rsid w:val="003354CE"/>
    <w:rsid w:val="003359D0"/>
    <w:rsid w:val="00337974"/>
    <w:rsid w:val="003403E2"/>
    <w:rsid w:val="003415B1"/>
    <w:rsid w:val="003426EC"/>
    <w:rsid w:val="003437F3"/>
    <w:rsid w:val="00343ED4"/>
    <w:rsid w:val="00346108"/>
    <w:rsid w:val="00346305"/>
    <w:rsid w:val="00346340"/>
    <w:rsid w:val="0034672C"/>
    <w:rsid w:val="00346E8F"/>
    <w:rsid w:val="00347426"/>
    <w:rsid w:val="003500FB"/>
    <w:rsid w:val="003501FC"/>
    <w:rsid w:val="00351ED0"/>
    <w:rsid w:val="003524BA"/>
    <w:rsid w:val="0035267B"/>
    <w:rsid w:val="00353150"/>
    <w:rsid w:val="00353319"/>
    <w:rsid w:val="00353B3E"/>
    <w:rsid w:val="00355001"/>
    <w:rsid w:val="00355158"/>
    <w:rsid w:val="00361B63"/>
    <w:rsid w:val="00361F76"/>
    <w:rsid w:val="00362A5A"/>
    <w:rsid w:val="003631C3"/>
    <w:rsid w:val="003634EA"/>
    <w:rsid w:val="00363EEE"/>
    <w:rsid w:val="00364F88"/>
    <w:rsid w:val="00366D32"/>
    <w:rsid w:val="00366EEA"/>
    <w:rsid w:val="00367B15"/>
    <w:rsid w:val="00367D08"/>
    <w:rsid w:val="00367E8C"/>
    <w:rsid w:val="00370925"/>
    <w:rsid w:val="003713E7"/>
    <w:rsid w:val="00371D89"/>
    <w:rsid w:val="00371E0D"/>
    <w:rsid w:val="003730C4"/>
    <w:rsid w:val="00373442"/>
    <w:rsid w:val="0037459D"/>
    <w:rsid w:val="00374D72"/>
    <w:rsid w:val="00375D2B"/>
    <w:rsid w:val="00376591"/>
    <w:rsid w:val="0037672B"/>
    <w:rsid w:val="00376F12"/>
    <w:rsid w:val="00376F9F"/>
    <w:rsid w:val="0038177F"/>
    <w:rsid w:val="0038196D"/>
    <w:rsid w:val="00381C55"/>
    <w:rsid w:val="003824FF"/>
    <w:rsid w:val="00383125"/>
    <w:rsid w:val="003836EF"/>
    <w:rsid w:val="00384455"/>
    <w:rsid w:val="00384F3F"/>
    <w:rsid w:val="003862CF"/>
    <w:rsid w:val="003863B6"/>
    <w:rsid w:val="0039080F"/>
    <w:rsid w:val="003911A4"/>
    <w:rsid w:val="0039272C"/>
    <w:rsid w:val="0039292D"/>
    <w:rsid w:val="0039321D"/>
    <w:rsid w:val="0039393A"/>
    <w:rsid w:val="00395953"/>
    <w:rsid w:val="00395A81"/>
    <w:rsid w:val="00395EE2"/>
    <w:rsid w:val="00397236"/>
    <w:rsid w:val="0039724E"/>
    <w:rsid w:val="00397C5B"/>
    <w:rsid w:val="003A09E4"/>
    <w:rsid w:val="003A0BEE"/>
    <w:rsid w:val="003A0C23"/>
    <w:rsid w:val="003A2349"/>
    <w:rsid w:val="003A276D"/>
    <w:rsid w:val="003A2DE5"/>
    <w:rsid w:val="003A2F46"/>
    <w:rsid w:val="003A336E"/>
    <w:rsid w:val="003A3773"/>
    <w:rsid w:val="003A4173"/>
    <w:rsid w:val="003A51AE"/>
    <w:rsid w:val="003A5AF0"/>
    <w:rsid w:val="003A5D4D"/>
    <w:rsid w:val="003A7674"/>
    <w:rsid w:val="003A7B52"/>
    <w:rsid w:val="003B011D"/>
    <w:rsid w:val="003B10DC"/>
    <w:rsid w:val="003B10EF"/>
    <w:rsid w:val="003B24CE"/>
    <w:rsid w:val="003B2F12"/>
    <w:rsid w:val="003B382E"/>
    <w:rsid w:val="003B390A"/>
    <w:rsid w:val="003B4515"/>
    <w:rsid w:val="003B5A23"/>
    <w:rsid w:val="003B6ABD"/>
    <w:rsid w:val="003B7C8C"/>
    <w:rsid w:val="003C08C0"/>
    <w:rsid w:val="003C1BDC"/>
    <w:rsid w:val="003C1C0E"/>
    <w:rsid w:val="003C233F"/>
    <w:rsid w:val="003C2969"/>
    <w:rsid w:val="003C3384"/>
    <w:rsid w:val="003C3C53"/>
    <w:rsid w:val="003C4960"/>
    <w:rsid w:val="003C5137"/>
    <w:rsid w:val="003C5544"/>
    <w:rsid w:val="003C5DEC"/>
    <w:rsid w:val="003C67C5"/>
    <w:rsid w:val="003C6F26"/>
    <w:rsid w:val="003C7058"/>
    <w:rsid w:val="003C712D"/>
    <w:rsid w:val="003C7343"/>
    <w:rsid w:val="003D2EBB"/>
    <w:rsid w:val="003D476D"/>
    <w:rsid w:val="003D4ED4"/>
    <w:rsid w:val="003D530F"/>
    <w:rsid w:val="003D5643"/>
    <w:rsid w:val="003D57D3"/>
    <w:rsid w:val="003D592A"/>
    <w:rsid w:val="003D6776"/>
    <w:rsid w:val="003D67F6"/>
    <w:rsid w:val="003D6B9C"/>
    <w:rsid w:val="003D6F1D"/>
    <w:rsid w:val="003D6FAB"/>
    <w:rsid w:val="003D7FC0"/>
    <w:rsid w:val="003E235F"/>
    <w:rsid w:val="003E2786"/>
    <w:rsid w:val="003E2A2B"/>
    <w:rsid w:val="003E2ABB"/>
    <w:rsid w:val="003E4FA1"/>
    <w:rsid w:val="003E6017"/>
    <w:rsid w:val="003F02D3"/>
    <w:rsid w:val="003F03C7"/>
    <w:rsid w:val="003F4024"/>
    <w:rsid w:val="003F468B"/>
    <w:rsid w:val="003F491A"/>
    <w:rsid w:val="003F77CD"/>
    <w:rsid w:val="003F7C65"/>
    <w:rsid w:val="0040079A"/>
    <w:rsid w:val="00400C72"/>
    <w:rsid w:val="004017ED"/>
    <w:rsid w:val="00401AEC"/>
    <w:rsid w:val="00401ECD"/>
    <w:rsid w:val="0040472F"/>
    <w:rsid w:val="00404A41"/>
    <w:rsid w:val="00404DEE"/>
    <w:rsid w:val="0040555D"/>
    <w:rsid w:val="00405753"/>
    <w:rsid w:val="00405B97"/>
    <w:rsid w:val="00405E2D"/>
    <w:rsid w:val="00405E52"/>
    <w:rsid w:val="00406362"/>
    <w:rsid w:val="00406779"/>
    <w:rsid w:val="00406AD7"/>
    <w:rsid w:val="00406AE9"/>
    <w:rsid w:val="004076F5"/>
    <w:rsid w:val="00410BC9"/>
    <w:rsid w:val="004118B5"/>
    <w:rsid w:val="00411DC5"/>
    <w:rsid w:val="004124A6"/>
    <w:rsid w:val="004128C4"/>
    <w:rsid w:val="00412C4D"/>
    <w:rsid w:val="00412E75"/>
    <w:rsid w:val="00412E7F"/>
    <w:rsid w:val="004141C0"/>
    <w:rsid w:val="004147DA"/>
    <w:rsid w:val="00415DD3"/>
    <w:rsid w:val="00416458"/>
    <w:rsid w:val="00416AB6"/>
    <w:rsid w:val="00416AD6"/>
    <w:rsid w:val="00417980"/>
    <w:rsid w:val="00417D61"/>
    <w:rsid w:val="00417F93"/>
    <w:rsid w:val="00420F22"/>
    <w:rsid w:val="00421A98"/>
    <w:rsid w:val="00421C1A"/>
    <w:rsid w:val="00421CBF"/>
    <w:rsid w:val="00422A7E"/>
    <w:rsid w:val="00423215"/>
    <w:rsid w:val="004243C6"/>
    <w:rsid w:val="00424ECF"/>
    <w:rsid w:val="0042558B"/>
    <w:rsid w:val="00425799"/>
    <w:rsid w:val="00425FAE"/>
    <w:rsid w:val="00426D34"/>
    <w:rsid w:val="00430E48"/>
    <w:rsid w:val="00431729"/>
    <w:rsid w:val="00431C09"/>
    <w:rsid w:val="00432D18"/>
    <w:rsid w:val="00432E61"/>
    <w:rsid w:val="0043319D"/>
    <w:rsid w:val="004364F9"/>
    <w:rsid w:val="00436575"/>
    <w:rsid w:val="00440472"/>
    <w:rsid w:val="00442F3E"/>
    <w:rsid w:val="00443AAC"/>
    <w:rsid w:val="00444275"/>
    <w:rsid w:val="004451A8"/>
    <w:rsid w:val="00445E5E"/>
    <w:rsid w:val="00446709"/>
    <w:rsid w:val="00446FD5"/>
    <w:rsid w:val="00447627"/>
    <w:rsid w:val="0044787C"/>
    <w:rsid w:val="00447B54"/>
    <w:rsid w:val="00447B77"/>
    <w:rsid w:val="0045033C"/>
    <w:rsid w:val="00450479"/>
    <w:rsid w:val="004507D3"/>
    <w:rsid w:val="00450AD7"/>
    <w:rsid w:val="00450D61"/>
    <w:rsid w:val="004519C5"/>
    <w:rsid w:val="0045240A"/>
    <w:rsid w:val="004527C8"/>
    <w:rsid w:val="00452EB0"/>
    <w:rsid w:val="004535C0"/>
    <w:rsid w:val="00453C53"/>
    <w:rsid w:val="00454715"/>
    <w:rsid w:val="004549CD"/>
    <w:rsid w:val="00454B59"/>
    <w:rsid w:val="00454EF8"/>
    <w:rsid w:val="00455135"/>
    <w:rsid w:val="00455EF3"/>
    <w:rsid w:val="004570DD"/>
    <w:rsid w:val="004601BE"/>
    <w:rsid w:val="0046137C"/>
    <w:rsid w:val="00462511"/>
    <w:rsid w:val="004626FF"/>
    <w:rsid w:val="00462C35"/>
    <w:rsid w:val="00463CBE"/>
    <w:rsid w:val="00463F60"/>
    <w:rsid w:val="00467D99"/>
    <w:rsid w:val="00470F3A"/>
    <w:rsid w:val="00471772"/>
    <w:rsid w:val="00471F3C"/>
    <w:rsid w:val="0047525E"/>
    <w:rsid w:val="00476E58"/>
    <w:rsid w:val="00476FAA"/>
    <w:rsid w:val="00477224"/>
    <w:rsid w:val="004775B6"/>
    <w:rsid w:val="00481692"/>
    <w:rsid w:val="00481E2A"/>
    <w:rsid w:val="004820C1"/>
    <w:rsid w:val="004825E5"/>
    <w:rsid w:val="00482C4E"/>
    <w:rsid w:val="00483C8F"/>
    <w:rsid w:val="0048504A"/>
    <w:rsid w:val="004854C3"/>
    <w:rsid w:val="00487880"/>
    <w:rsid w:val="004908B2"/>
    <w:rsid w:val="0049180F"/>
    <w:rsid w:val="00491999"/>
    <w:rsid w:val="004924F0"/>
    <w:rsid w:val="004927A6"/>
    <w:rsid w:val="004931F0"/>
    <w:rsid w:val="0049342E"/>
    <w:rsid w:val="0049383B"/>
    <w:rsid w:val="00493F4E"/>
    <w:rsid w:val="004946F0"/>
    <w:rsid w:val="00496B98"/>
    <w:rsid w:val="00496E0C"/>
    <w:rsid w:val="00496E11"/>
    <w:rsid w:val="004970E1"/>
    <w:rsid w:val="00497A75"/>
    <w:rsid w:val="004A18A3"/>
    <w:rsid w:val="004A22DB"/>
    <w:rsid w:val="004A284E"/>
    <w:rsid w:val="004A2C79"/>
    <w:rsid w:val="004A2D8A"/>
    <w:rsid w:val="004A2F8F"/>
    <w:rsid w:val="004A44EA"/>
    <w:rsid w:val="004A66FA"/>
    <w:rsid w:val="004A7049"/>
    <w:rsid w:val="004A75C5"/>
    <w:rsid w:val="004B11C0"/>
    <w:rsid w:val="004B12F7"/>
    <w:rsid w:val="004B2C90"/>
    <w:rsid w:val="004B427C"/>
    <w:rsid w:val="004B5598"/>
    <w:rsid w:val="004B666D"/>
    <w:rsid w:val="004B673D"/>
    <w:rsid w:val="004B729E"/>
    <w:rsid w:val="004C12B6"/>
    <w:rsid w:val="004C2FC8"/>
    <w:rsid w:val="004C3C99"/>
    <w:rsid w:val="004C3E1E"/>
    <w:rsid w:val="004C4642"/>
    <w:rsid w:val="004C5298"/>
    <w:rsid w:val="004C5729"/>
    <w:rsid w:val="004C58A3"/>
    <w:rsid w:val="004C59E6"/>
    <w:rsid w:val="004C712F"/>
    <w:rsid w:val="004C76B7"/>
    <w:rsid w:val="004C7B81"/>
    <w:rsid w:val="004D08D7"/>
    <w:rsid w:val="004D136A"/>
    <w:rsid w:val="004D25D9"/>
    <w:rsid w:val="004D2658"/>
    <w:rsid w:val="004D2A97"/>
    <w:rsid w:val="004D2FB7"/>
    <w:rsid w:val="004D37B7"/>
    <w:rsid w:val="004D3825"/>
    <w:rsid w:val="004D3B43"/>
    <w:rsid w:val="004D47AA"/>
    <w:rsid w:val="004D627B"/>
    <w:rsid w:val="004D6BBA"/>
    <w:rsid w:val="004D7884"/>
    <w:rsid w:val="004E0636"/>
    <w:rsid w:val="004E0848"/>
    <w:rsid w:val="004E0BF5"/>
    <w:rsid w:val="004E1CD8"/>
    <w:rsid w:val="004E2892"/>
    <w:rsid w:val="004E2B9D"/>
    <w:rsid w:val="004E3CC7"/>
    <w:rsid w:val="004E3E45"/>
    <w:rsid w:val="004E5CB5"/>
    <w:rsid w:val="004E762B"/>
    <w:rsid w:val="004E7BD1"/>
    <w:rsid w:val="004E7E9D"/>
    <w:rsid w:val="004F1F29"/>
    <w:rsid w:val="004F274D"/>
    <w:rsid w:val="004F2983"/>
    <w:rsid w:val="004F3709"/>
    <w:rsid w:val="004F37DB"/>
    <w:rsid w:val="004F3DE8"/>
    <w:rsid w:val="004F6178"/>
    <w:rsid w:val="004F6B3A"/>
    <w:rsid w:val="004F720C"/>
    <w:rsid w:val="004F7456"/>
    <w:rsid w:val="005008B5"/>
    <w:rsid w:val="00504722"/>
    <w:rsid w:val="00504A36"/>
    <w:rsid w:val="00504B08"/>
    <w:rsid w:val="00506166"/>
    <w:rsid w:val="00507839"/>
    <w:rsid w:val="00512DDE"/>
    <w:rsid w:val="00512ECF"/>
    <w:rsid w:val="00513454"/>
    <w:rsid w:val="00513F3A"/>
    <w:rsid w:val="00514089"/>
    <w:rsid w:val="00514270"/>
    <w:rsid w:val="00515B97"/>
    <w:rsid w:val="00516549"/>
    <w:rsid w:val="00516D38"/>
    <w:rsid w:val="00520B5B"/>
    <w:rsid w:val="00520C7F"/>
    <w:rsid w:val="00521376"/>
    <w:rsid w:val="0052200C"/>
    <w:rsid w:val="00522252"/>
    <w:rsid w:val="00522570"/>
    <w:rsid w:val="00524023"/>
    <w:rsid w:val="0052434B"/>
    <w:rsid w:val="00525EA4"/>
    <w:rsid w:val="0052716B"/>
    <w:rsid w:val="00527175"/>
    <w:rsid w:val="00527CE3"/>
    <w:rsid w:val="00530B9C"/>
    <w:rsid w:val="00532663"/>
    <w:rsid w:val="00532B62"/>
    <w:rsid w:val="005334CB"/>
    <w:rsid w:val="0053495A"/>
    <w:rsid w:val="005368EF"/>
    <w:rsid w:val="00540961"/>
    <w:rsid w:val="00542BB9"/>
    <w:rsid w:val="005430EB"/>
    <w:rsid w:val="0054385D"/>
    <w:rsid w:val="005440F1"/>
    <w:rsid w:val="00544E0F"/>
    <w:rsid w:val="00544E33"/>
    <w:rsid w:val="00545114"/>
    <w:rsid w:val="005460EC"/>
    <w:rsid w:val="005463B7"/>
    <w:rsid w:val="00546F54"/>
    <w:rsid w:val="00546FFF"/>
    <w:rsid w:val="00547A5A"/>
    <w:rsid w:val="00547B68"/>
    <w:rsid w:val="005536A7"/>
    <w:rsid w:val="00554B78"/>
    <w:rsid w:val="00560F96"/>
    <w:rsid w:val="00561198"/>
    <w:rsid w:val="00561E1F"/>
    <w:rsid w:val="005638CD"/>
    <w:rsid w:val="00563CB1"/>
    <w:rsid w:val="00563E1B"/>
    <w:rsid w:val="005646C4"/>
    <w:rsid w:val="00565B37"/>
    <w:rsid w:val="00565F39"/>
    <w:rsid w:val="005725A4"/>
    <w:rsid w:val="00572E52"/>
    <w:rsid w:val="00572EEE"/>
    <w:rsid w:val="00572FBE"/>
    <w:rsid w:val="00573BD7"/>
    <w:rsid w:val="00574032"/>
    <w:rsid w:val="00574578"/>
    <w:rsid w:val="00574737"/>
    <w:rsid w:val="00574751"/>
    <w:rsid w:val="00576AC1"/>
    <w:rsid w:val="00577B4B"/>
    <w:rsid w:val="00577BBA"/>
    <w:rsid w:val="0058214D"/>
    <w:rsid w:val="0058275E"/>
    <w:rsid w:val="00582B22"/>
    <w:rsid w:val="0058368A"/>
    <w:rsid w:val="00583E48"/>
    <w:rsid w:val="00584039"/>
    <w:rsid w:val="00584507"/>
    <w:rsid w:val="005846AE"/>
    <w:rsid w:val="005853D6"/>
    <w:rsid w:val="0059033E"/>
    <w:rsid w:val="00590894"/>
    <w:rsid w:val="00590981"/>
    <w:rsid w:val="00590BBA"/>
    <w:rsid w:val="00591099"/>
    <w:rsid w:val="0059172F"/>
    <w:rsid w:val="00592499"/>
    <w:rsid w:val="0059342A"/>
    <w:rsid w:val="00593F6C"/>
    <w:rsid w:val="0059500F"/>
    <w:rsid w:val="0059595E"/>
    <w:rsid w:val="0059731D"/>
    <w:rsid w:val="005A0210"/>
    <w:rsid w:val="005A07AF"/>
    <w:rsid w:val="005A1675"/>
    <w:rsid w:val="005A215E"/>
    <w:rsid w:val="005A2487"/>
    <w:rsid w:val="005A370D"/>
    <w:rsid w:val="005A371E"/>
    <w:rsid w:val="005A6344"/>
    <w:rsid w:val="005A6CCA"/>
    <w:rsid w:val="005B1D48"/>
    <w:rsid w:val="005B2153"/>
    <w:rsid w:val="005B252E"/>
    <w:rsid w:val="005B4458"/>
    <w:rsid w:val="005B4581"/>
    <w:rsid w:val="005C00EF"/>
    <w:rsid w:val="005C06F4"/>
    <w:rsid w:val="005C0844"/>
    <w:rsid w:val="005C0F3B"/>
    <w:rsid w:val="005C22A8"/>
    <w:rsid w:val="005C3C37"/>
    <w:rsid w:val="005C43B9"/>
    <w:rsid w:val="005C4808"/>
    <w:rsid w:val="005C55EC"/>
    <w:rsid w:val="005C582D"/>
    <w:rsid w:val="005C5E9E"/>
    <w:rsid w:val="005C737E"/>
    <w:rsid w:val="005D0E58"/>
    <w:rsid w:val="005D1C42"/>
    <w:rsid w:val="005D5C36"/>
    <w:rsid w:val="005D70E4"/>
    <w:rsid w:val="005D7746"/>
    <w:rsid w:val="005E0697"/>
    <w:rsid w:val="005E10F2"/>
    <w:rsid w:val="005E2A14"/>
    <w:rsid w:val="005E4235"/>
    <w:rsid w:val="005E50E2"/>
    <w:rsid w:val="005E58A8"/>
    <w:rsid w:val="005E5CE4"/>
    <w:rsid w:val="005E6A3D"/>
    <w:rsid w:val="005F1247"/>
    <w:rsid w:val="005F13E9"/>
    <w:rsid w:val="005F185C"/>
    <w:rsid w:val="005F1B06"/>
    <w:rsid w:val="005F278A"/>
    <w:rsid w:val="005F2A6F"/>
    <w:rsid w:val="005F30F1"/>
    <w:rsid w:val="005F334A"/>
    <w:rsid w:val="005F3A8B"/>
    <w:rsid w:val="005F44BF"/>
    <w:rsid w:val="005F4ED3"/>
    <w:rsid w:val="005F564D"/>
    <w:rsid w:val="005F632B"/>
    <w:rsid w:val="005F7599"/>
    <w:rsid w:val="005F7947"/>
    <w:rsid w:val="00600353"/>
    <w:rsid w:val="00600906"/>
    <w:rsid w:val="006018BB"/>
    <w:rsid w:val="00603EB4"/>
    <w:rsid w:val="00603EE8"/>
    <w:rsid w:val="00603FA5"/>
    <w:rsid w:val="006049F1"/>
    <w:rsid w:val="00604BFD"/>
    <w:rsid w:val="006056CB"/>
    <w:rsid w:val="006059E3"/>
    <w:rsid w:val="00606154"/>
    <w:rsid w:val="006075C2"/>
    <w:rsid w:val="00607E52"/>
    <w:rsid w:val="0061071E"/>
    <w:rsid w:val="00610B05"/>
    <w:rsid w:val="00611158"/>
    <w:rsid w:val="0061244A"/>
    <w:rsid w:val="00613665"/>
    <w:rsid w:val="00613849"/>
    <w:rsid w:val="006142B0"/>
    <w:rsid w:val="00615971"/>
    <w:rsid w:val="00616B33"/>
    <w:rsid w:val="00616F94"/>
    <w:rsid w:val="00617D9B"/>
    <w:rsid w:val="00617DD7"/>
    <w:rsid w:val="00617E70"/>
    <w:rsid w:val="00617F70"/>
    <w:rsid w:val="006208A9"/>
    <w:rsid w:val="00621362"/>
    <w:rsid w:val="00622BEC"/>
    <w:rsid w:val="00624719"/>
    <w:rsid w:val="00624B6C"/>
    <w:rsid w:val="0062582E"/>
    <w:rsid w:val="00625B03"/>
    <w:rsid w:val="00625C10"/>
    <w:rsid w:val="00627BA3"/>
    <w:rsid w:val="00627FA9"/>
    <w:rsid w:val="00630291"/>
    <w:rsid w:val="006304B8"/>
    <w:rsid w:val="006305C6"/>
    <w:rsid w:val="006309B4"/>
    <w:rsid w:val="00630B28"/>
    <w:rsid w:val="00630E80"/>
    <w:rsid w:val="006319F2"/>
    <w:rsid w:val="00632E64"/>
    <w:rsid w:val="00634EB8"/>
    <w:rsid w:val="006375E0"/>
    <w:rsid w:val="006378B2"/>
    <w:rsid w:val="00637A63"/>
    <w:rsid w:val="00637FCC"/>
    <w:rsid w:val="006408B2"/>
    <w:rsid w:val="00641342"/>
    <w:rsid w:val="006413DC"/>
    <w:rsid w:val="006419B5"/>
    <w:rsid w:val="00642061"/>
    <w:rsid w:val="00642691"/>
    <w:rsid w:val="006434F8"/>
    <w:rsid w:val="00644E09"/>
    <w:rsid w:val="006456A7"/>
    <w:rsid w:val="006469E5"/>
    <w:rsid w:val="00650238"/>
    <w:rsid w:val="00650569"/>
    <w:rsid w:val="00650C41"/>
    <w:rsid w:val="00650F39"/>
    <w:rsid w:val="006525D2"/>
    <w:rsid w:val="006534CA"/>
    <w:rsid w:val="00655349"/>
    <w:rsid w:val="00655484"/>
    <w:rsid w:val="00656096"/>
    <w:rsid w:val="00656189"/>
    <w:rsid w:val="00656AAD"/>
    <w:rsid w:val="006572E4"/>
    <w:rsid w:val="00657654"/>
    <w:rsid w:val="00657B2C"/>
    <w:rsid w:val="00660421"/>
    <w:rsid w:val="00660CB2"/>
    <w:rsid w:val="00661B28"/>
    <w:rsid w:val="006621A1"/>
    <w:rsid w:val="00663613"/>
    <w:rsid w:val="0066442B"/>
    <w:rsid w:val="00664EB9"/>
    <w:rsid w:val="00667629"/>
    <w:rsid w:val="00667B9B"/>
    <w:rsid w:val="00667F88"/>
    <w:rsid w:val="00670C83"/>
    <w:rsid w:val="00670CBC"/>
    <w:rsid w:val="0067442A"/>
    <w:rsid w:val="006751D4"/>
    <w:rsid w:val="006765AF"/>
    <w:rsid w:val="0068238B"/>
    <w:rsid w:val="00682A98"/>
    <w:rsid w:val="00682C4B"/>
    <w:rsid w:val="00682EDB"/>
    <w:rsid w:val="00683A98"/>
    <w:rsid w:val="00683F13"/>
    <w:rsid w:val="00686B41"/>
    <w:rsid w:val="00686DEE"/>
    <w:rsid w:val="00687AF9"/>
    <w:rsid w:val="00687E1A"/>
    <w:rsid w:val="00690E85"/>
    <w:rsid w:val="00691BF5"/>
    <w:rsid w:val="00691EFE"/>
    <w:rsid w:val="0069210D"/>
    <w:rsid w:val="00692250"/>
    <w:rsid w:val="00692676"/>
    <w:rsid w:val="00692F48"/>
    <w:rsid w:val="00693521"/>
    <w:rsid w:val="00693F3F"/>
    <w:rsid w:val="00697F50"/>
    <w:rsid w:val="006A1D2D"/>
    <w:rsid w:val="006A29F0"/>
    <w:rsid w:val="006A2DAA"/>
    <w:rsid w:val="006A2FEB"/>
    <w:rsid w:val="006A352B"/>
    <w:rsid w:val="006A3A17"/>
    <w:rsid w:val="006A3A91"/>
    <w:rsid w:val="006A49A5"/>
    <w:rsid w:val="006A55A4"/>
    <w:rsid w:val="006A56B1"/>
    <w:rsid w:val="006A5DC9"/>
    <w:rsid w:val="006A75D8"/>
    <w:rsid w:val="006A7AAB"/>
    <w:rsid w:val="006B41C8"/>
    <w:rsid w:val="006B46FA"/>
    <w:rsid w:val="006B4921"/>
    <w:rsid w:val="006B49CD"/>
    <w:rsid w:val="006B6305"/>
    <w:rsid w:val="006B6DD5"/>
    <w:rsid w:val="006B708E"/>
    <w:rsid w:val="006C0C73"/>
    <w:rsid w:val="006C0EE9"/>
    <w:rsid w:val="006C20F2"/>
    <w:rsid w:val="006C4471"/>
    <w:rsid w:val="006C4854"/>
    <w:rsid w:val="006C5843"/>
    <w:rsid w:val="006C5CAD"/>
    <w:rsid w:val="006C63E5"/>
    <w:rsid w:val="006C6984"/>
    <w:rsid w:val="006C6AC3"/>
    <w:rsid w:val="006C70C6"/>
    <w:rsid w:val="006D01B5"/>
    <w:rsid w:val="006D03DC"/>
    <w:rsid w:val="006D04C3"/>
    <w:rsid w:val="006D0EF7"/>
    <w:rsid w:val="006D0FE8"/>
    <w:rsid w:val="006D2319"/>
    <w:rsid w:val="006D2939"/>
    <w:rsid w:val="006D31A0"/>
    <w:rsid w:val="006D31DC"/>
    <w:rsid w:val="006D361E"/>
    <w:rsid w:val="006D367E"/>
    <w:rsid w:val="006D4385"/>
    <w:rsid w:val="006D5690"/>
    <w:rsid w:val="006D6099"/>
    <w:rsid w:val="006D64FE"/>
    <w:rsid w:val="006D7A8F"/>
    <w:rsid w:val="006E00CA"/>
    <w:rsid w:val="006E233B"/>
    <w:rsid w:val="006E26EA"/>
    <w:rsid w:val="006E309E"/>
    <w:rsid w:val="006E3168"/>
    <w:rsid w:val="006E32F3"/>
    <w:rsid w:val="006E4157"/>
    <w:rsid w:val="006E4CC4"/>
    <w:rsid w:val="006E65C2"/>
    <w:rsid w:val="006E66BA"/>
    <w:rsid w:val="006E6B9F"/>
    <w:rsid w:val="006E74F1"/>
    <w:rsid w:val="006F0087"/>
    <w:rsid w:val="006F1B9D"/>
    <w:rsid w:val="006F3446"/>
    <w:rsid w:val="006F34FB"/>
    <w:rsid w:val="006F39E0"/>
    <w:rsid w:val="006F4038"/>
    <w:rsid w:val="006F5FE9"/>
    <w:rsid w:val="00700387"/>
    <w:rsid w:val="00701D9B"/>
    <w:rsid w:val="007038F3"/>
    <w:rsid w:val="007043A1"/>
    <w:rsid w:val="007053D7"/>
    <w:rsid w:val="0070598D"/>
    <w:rsid w:val="007061E6"/>
    <w:rsid w:val="00706A18"/>
    <w:rsid w:val="007079C2"/>
    <w:rsid w:val="00707D9F"/>
    <w:rsid w:val="00707EE2"/>
    <w:rsid w:val="0071248B"/>
    <w:rsid w:val="00712B0E"/>
    <w:rsid w:val="00713132"/>
    <w:rsid w:val="00714A28"/>
    <w:rsid w:val="00714DE6"/>
    <w:rsid w:val="00714F15"/>
    <w:rsid w:val="00715616"/>
    <w:rsid w:val="007161F1"/>
    <w:rsid w:val="00716586"/>
    <w:rsid w:val="00716CBC"/>
    <w:rsid w:val="007172BA"/>
    <w:rsid w:val="00717EC4"/>
    <w:rsid w:val="00720D54"/>
    <w:rsid w:val="007210B0"/>
    <w:rsid w:val="0072162C"/>
    <w:rsid w:val="00722213"/>
    <w:rsid w:val="00722817"/>
    <w:rsid w:val="00723F5A"/>
    <w:rsid w:val="00724831"/>
    <w:rsid w:val="00724AF2"/>
    <w:rsid w:val="00724B11"/>
    <w:rsid w:val="00724E33"/>
    <w:rsid w:val="007254F0"/>
    <w:rsid w:val="0072608F"/>
    <w:rsid w:val="0072657E"/>
    <w:rsid w:val="00726BB3"/>
    <w:rsid w:val="00726E64"/>
    <w:rsid w:val="00726E97"/>
    <w:rsid w:val="00727339"/>
    <w:rsid w:val="0072735A"/>
    <w:rsid w:val="007303B0"/>
    <w:rsid w:val="00732A4A"/>
    <w:rsid w:val="00732C25"/>
    <w:rsid w:val="00732E01"/>
    <w:rsid w:val="00733877"/>
    <w:rsid w:val="00733D2E"/>
    <w:rsid w:val="00735ABA"/>
    <w:rsid w:val="007428DC"/>
    <w:rsid w:val="00742E6E"/>
    <w:rsid w:val="00743A7D"/>
    <w:rsid w:val="00745081"/>
    <w:rsid w:val="00745200"/>
    <w:rsid w:val="0074661E"/>
    <w:rsid w:val="00746B39"/>
    <w:rsid w:val="007473D6"/>
    <w:rsid w:val="0074758C"/>
    <w:rsid w:val="007476DD"/>
    <w:rsid w:val="00750778"/>
    <w:rsid w:val="0075080A"/>
    <w:rsid w:val="00750EC4"/>
    <w:rsid w:val="007510FD"/>
    <w:rsid w:val="00751234"/>
    <w:rsid w:val="00752112"/>
    <w:rsid w:val="007522CE"/>
    <w:rsid w:val="0075237B"/>
    <w:rsid w:val="007523B9"/>
    <w:rsid w:val="00755252"/>
    <w:rsid w:val="00756435"/>
    <w:rsid w:val="007565D6"/>
    <w:rsid w:val="00757219"/>
    <w:rsid w:val="0075745B"/>
    <w:rsid w:val="007574DF"/>
    <w:rsid w:val="007578F8"/>
    <w:rsid w:val="00760127"/>
    <w:rsid w:val="007609AB"/>
    <w:rsid w:val="00760DE9"/>
    <w:rsid w:val="00761AB9"/>
    <w:rsid w:val="00761ABB"/>
    <w:rsid w:val="00761C07"/>
    <w:rsid w:val="00762025"/>
    <w:rsid w:val="00763812"/>
    <w:rsid w:val="0076411B"/>
    <w:rsid w:val="007645E6"/>
    <w:rsid w:val="0076486A"/>
    <w:rsid w:val="00765273"/>
    <w:rsid w:val="007655FD"/>
    <w:rsid w:val="007657B3"/>
    <w:rsid w:val="00765867"/>
    <w:rsid w:val="00765C5B"/>
    <w:rsid w:val="00766607"/>
    <w:rsid w:val="00766DB4"/>
    <w:rsid w:val="00766E42"/>
    <w:rsid w:val="00766FCD"/>
    <w:rsid w:val="0076736B"/>
    <w:rsid w:val="00767D23"/>
    <w:rsid w:val="00770008"/>
    <w:rsid w:val="0077059A"/>
    <w:rsid w:val="00771ECD"/>
    <w:rsid w:val="00773A26"/>
    <w:rsid w:val="00775950"/>
    <w:rsid w:val="00776163"/>
    <w:rsid w:val="0077623A"/>
    <w:rsid w:val="00776BCD"/>
    <w:rsid w:val="00781039"/>
    <w:rsid w:val="00782235"/>
    <w:rsid w:val="007828C5"/>
    <w:rsid w:val="007829BB"/>
    <w:rsid w:val="0078309F"/>
    <w:rsid w:val="00783979"/>
    <w:rsid w:val="0078461C"/>
    <w:rsid w:val="00784AA0"/>
    <w:rsid w:val="007856E2"/>
    <w:rsid w:val="00786434"/>
    <w:rsid w:val="007874A6"/>
    <w:rsid w:val="00787807"/>
    <w:rsid w:val="00790372"/>
    <w:rsid w:val="0079156D"/>
    <w:rsid w:val="00791778"/>
    <w:rsid w:val="007917CB"/>
    <w:rsid w:val="00792609"/>
    <w:rsid w:val="00793614"/>
    <w:rsid w:val="007936F2"/>
    <w:rsid w:val="00794363"/>
    <w:rsid w:val="00796A22"/>
    <w:rsid w:val="00796DA7"/>
    <w:rsid w:val="0079706A"/>
    <w:rsid w:val="0079719C"/>
    <w:rsid w:val="00797DE1"/>
    <w:rsid w:val="007A10B0"/>
    <w:rsid w:val="007A127B"/>
    <w:rsid w:val="007A1506"/>
    <w:rsid w:val="007A17FC"/>
    <w:rsid w:val="007A324D"/>
    <w:rsid w:val="007A34C9"/>
    <w:rsid w:val="007A35F7"/>
    <w:rsid w:val="007A4DC1"/>
    <w:rsid w:val="007A567B"/>
    <w:rsid w:val="007A5E24"/>
    <w:rsid w:val="007A6A9F"/>
    <w:rsid w:val="007A79A1"/>
    <w:rsid w:val="007A7EA7"/>
    <w:rsid w:val="007A7F09"/>
    <w:rsid w:val="007B0244"/>
    <w:rsid w:val="007B28DB"/>
    <w:rsid w:val="007B3353"/>
    <w:rsid w:val="007B4079"/>
    <w:rsid w:val="007B4BBA"/>
    <w:rsid w:val="007B51B4"/>
    <w:rsid w:val="007B5A79"/>
    <w:rsid w:val="007B6658"/>
    <w:rsid w:val="007B6D11"/>
    <w:rsid w:val="007C0CCB"/>
    <w:rsid w:val="007C23FD"/>
    <w:rsid w:val="007C4554"/>
    <w:rsid w:val="007C499F"/>
    <w:rsid w:val="007C57B8"/>
    <w:rsid w:val="007C5C18"/>
    <w:rsid w:val="007C6F7B"/>
    <w:rsid w:val="007C70DA"/>
    <w:rsid w:val="007C73B5"/>
    <w:rsid w:val="007C7995"/>
    <w:rsid w:val="007D156B"/>
    <w:rsid w:val="007D1750"/>
    <w:rsid w:val="007D3136"/>
    <w:rsid w:val="007D3E2C"/>
    <w:rsid w:val="007D4D79"/>
    <w:rsid w:val="007D517E"/>
    <w:rsid w:val="007D522D"/>
    <w:rsid w:val="007D5E78"/>
    <w:rsid w:val="007D6394"/>
    <w:rsid w:val="007D7601"/>
    <w:rsid w:val="007D7DD8"/>
    <w:rsid w:val="007E120E"/>
    <w:rsid w:val="007E1630"/>
    <w:rsid w:val="007E1794"/>
    <w:rsid w:val="007E32E7"/>
    <w:rsid w:val="007E355D"/>
    <w:rsid w:val="007E5AC1"/>
    <w:rsid w:val="007E5DE4"/>
    <w:rsid w:val="007E61A1"/>
    <w:rsid w:val="007E67BE"/>
    <w:rsid w:val="007E6F0F"/>
    <w:rsid w:val="007E72D1"/>
    <w:rsid w:val="007F0034"/>
    <w:rsid w:val="007F069A"/>
    <w:rsid w:val="007F120B"/>
    <w:rsid w:val="007F1F0F"/>
    <w:rsid w:val="007F3662"/>
    <w:rsid w:val="007F36F8"/>
    <w:rsid w:val="007F3737"/>
    <w:rsid w:val="007F4AF5"/>
    <w:rsid w:val="007F60CC"/>
    <w:rsid w:val="00800B06"/>
    <w:rsid w:val="0080378E"/>
    <w:rsid w:val="008039F8"/>
    <w:rsid w:val="00803CAD"/>
    <w:rsid w:val="008040EB"/>
    <w:rsid w:val="00804CB3"/>
    <w:rsid w:val="00804F89"/>
    <w:rsid w:val="00807155"/>
    <w:rsid w:val="00807762"/>
    <w:rsid w:val="0081047F"/>
    <w:rsid w:val="0081318E"/>
    <w:rsid w:val="0081620B"/>
    <w:rsid w:val="0081681B"/>
    <w:rsid w:val="00817BDB"/>
    <w:rsid w:val="00820819"/>
    <w:rsid w:val="0082279E"/>
    <w:rsid w:val="00822892"/>
    <w:rsid w:val="00822D6B"/>
    <w:rsid w:val="00823DDE"/>
    <w:rsid w:val="0082431F"/>
    <w:rsid w:val="0082498C"/>
    <w:rsid w:val="00824FE6"/>
    <w:rsid w:val="00825BC3"/>
    <w:rsid w:val="00825FCA"/>
    <w:rsid w:val="0082641E"/>
    <w:rsid w:val="0082670F"/>
    <w:rsid w:val="00826865"/>
    <w:rsid w:val="00827BD1"/>
    <w:rsid w:val="00827BFC"/>
    <w:rsid w:val="008301FC"/>
    <w:rsid w:val="008323E9"/>
    <w:rsid w:val="00832802"/>
    <w:rsid w:val="008329F2"/>
    <w:rsid w:val="00833195"/>
    <w:rsid w:val="0083375B"/>
    <w:rsid w:val="00834281"/>
    <w:rsid w:val="0083502A"/>
    <w:rsid w:val="0083587E"/>
    <w:rsid w:val="00835F2E"/>
    <w:rsid w:val="008407E3"/>
    <w:rsid w:val="00841C1D"/>
    <w:rsid w:val="00842DE9"/>
    <w:rsid w:val="00843590"/>
    <w:rsid w:val="00844A5E"/>
    <w:rsid w:val="008456A3"/>
    <w:rsid w:val="00845812"/>
    <w:rsid w:val="00845B20"/>
    <w:rsid w:val="0084771A"/>
    <w:rsid w:val="008477AA"/>
    <w:rsid w:val="00847E76"/>
    <w:rsid w:val="00850ABB"/>
    <w:rsid w:val="008519D0"/>
    <w:rsid w:val="008520F1"/>
    <w:rsid w:val="00853EB2"/>
    <w:rsid w:val="0085536C"/>
    <w:rsid w:val="00857C06"/>
    <w:rsid w:val="00860938"/>
    <w:rsid w:val="00860C1A"/>
    <w:rsid w:val="00860C8E"/>
    <w:rsid w:val="00861696"/>
    <w:rsid w:val="00863286"/>
    <w:rsid w:val="008639DB"/>
    <w:rsid w:val="00864360"/>
    <w:rsid w:val="0086476F"/>
    <w:rsid w:val="00864C0E"/>
    <w:rsid w:val="00865154"/>
    <w:rsid w:val="00865429"/>
    <w:rsid w:val="00866E4F"/>
    <w:rsid w:val="00871059"/>
    <w:rsid w:val="00872AF3"/>
    <w:rsid w:val="00872DC5"/>
    <w:rsid w:val="008733AC"/>
    <w:rsid w:val="00873B4E"/>
    <w:rsid w:val="00873DF3"/>
    <w:rsid w:val="00875BC3"/>
    <w:rsid w:val="00875D25"/>
    <w:rsid w:val="008762C0"/>
    <w:rsid w:val="0087678F"/>
    <w:rsid w:val="0087694E"/>
    <w:rsid w:val="00876D5E"/>
    <w:rsid w:val="00877271"/>
    <w:rsid w:val="00877795"/>
    <w:rsid w:val="0088166D"/>
    <w:rsid w:val="00885871"/>
    <w:rsid w:val="008873F2"/>
    <w:rsid w:val="00887D9B"/>
    <w:rsid w:val="00887EDB"/>
    <w:rsid w:val="00890BB7"/>
    <w:rsid w:val="00891426"/>
    <w:rsid w:val="008915C0"/>
    <w:rsid w:val="00891F0C"/>
    <w:rsid w:val="008957A7"/>
    <w:rsid w:val="008974B9"/>
    <w:rsid w:val="00897C09"/>
    <w:rsid w:val="00897FB9"/>
    <w:rsid w:val="008A0D43"/>
    <w:rsid w:val="008A1B4E"/>
    <w:rsid w:val="008A1BA9"/>
    <w:rsid w:val="008A2789"/>
    <w:rsid w:val="008A42FF"/>
    <w:rsid w:val="008A4C83"/>
    <w:rsid w:val="008A5B85"/>
    <w:rsid w:val="008A7463"/>
    <w:rsid w:val="008A74B3"/>
    <w:rsid w:val="008B0111"/>
    <w:rsid w:val="008B1942"/>
    <w:rsid w:val="008B1D6B"/>
    <w:rsid w:val="008B29B4"/>
    <w:rsid w:val="008B3F74"/>
    <w:rsid w:val="008B452A"/>
    <w:rsid w:val="008B4CFF"/>
    <w:rsid w:val="008B5271"/>
    <w:rsid w:val="008B5808"/>
    <w:rsid w:val="008B5993"/>
    <w:rsid w:val="008B7A7D"/>
    <w:rsid w:val="008C068C"/>
    <w:rsid w:val="008C143F"/>
    <w:rsid w:val="008C1511"/>
    <w:rsid w:val="008C1ACE"/>
    <w:rsid w:val="008C27D0"/>
    <w:rsid w:val="008C3336"/>
    <w:rsid w:val="008C4E21"/>
    <w:rsid w:val="008C5963"/>
    <w:rsid w:val="008C6218"/>
    <w:rsid w:val="008C744C"/>
    <w:rsid w:val="008D1B93"/>
    <w:rsid w:val="008D20E7"/>
    <w:rsid w:val="008D2CE6"/>
    <w:rsid w:val="008D2E11"/>
    <w:rsid w:val="008D3257"/>
    <w:rsid w:val="008D4ECF"/>
    <w:rsid w:val="008D61B0"/>
    <w:rsid w:val="008D6250"/>
    <w:rsid w:val="008D6AEA"/>
    <w:rsid w:val="008D71B3"/>
    <w:rsid w:val="008D7B34"/>
    <w:rsid w:val="008E0F85"/>
    <w:rsid w:val="008E1161"/>
    <w:rsid w:val="008E188B"/>
    <w:rsid w:val="008E2972"/>
    <w:rsid w:val="008E2D6A"/>
    <w:rsid w:val="008E2EBB"/>
    <w:rsid w:val="008E2EE6"/>
    <w:rsid w:val="008E4808"/>
    <w:rsid w:val="008E4BA8"/>
    <w:rsid w:val="008E53B8"/>
    <w:rsid w:val="008E6264"/>
    <w:rsid w:val="008E7580"/>
    <w:rsid w:val="008F0027"/>
    <w:rsid w:val="008F1306"/>
    <w:rsid w:val="008F1386"/>
    <w:rsid w:val="008F13C4"/>
    <w:rsid w:val="008F1D25"/>
    <w:rsid w:val="008F2D70"/>
    <w:rsid w:val="008F417E"/>
    <w:rsid w:val="008F56E9"/>
    <w:rsid w:val="008F5771"/>
    <w:rsid w:val="008F6482"/>
    <w:rsid w:val="008F797D"/>
    <w:rsid w:val="0090073F"/>
    <w:rsid w:val="009009CF"/>
    <w:rsid w:val="00900C50"/>
    <w:rsid w:val="00901724"/>
    <w:rsid w:val="00902BE3"/>
    <w:rsid w:val="00903746"/>
    <w:rsid w:val="00903A9B"/>
    <w:rsid w:val="00903D61"/>
    <w:rsid w:val="0090655D"/>
    <w:rsid w:val="009065A7"/>
    <w:rsid w:val="009076D3"/>
    <w:rsid w:val="0091108B"/>
    <w:rsid w:val="00911319"/>
    <w:rsid w:val="009115FE"/>
    <w:rsid w:val="00911F78"/>
    <w:rsid w:val="0091323C"/>
    <w:rsid w:val="009133E1"/>
    <w:rsid w:val="009134EC"/>
    <w:rsid w:val="00913D76"/>
    <w:rsid w:val="009144D6"/>
    <w:rsid w:val="009155D9"/>
    <w:rsid w:val="009158A4"/>
    <w:rsid w:val="00916516"/>
    <w:rsid w:val="00917C6E"/>
    <w:rsid w:val="00921CC6"/>
    <w:rsid w:val="00921DB1"/>
    <w:rsid w:val="00922A2B"/>
    <w:rsid w:val="00924951"/>
    <w:rsid w:val="00924E9A"/>
    <w:rsid w:val="009253E6"/>
    <w:rsid w:val="009268B5"/>
    <w:rsid w:val="00927E33"/>
    <w:rsid w:val="00927ED2"/>
    <w:rsid w:val="00930308"/>
    <w:rsid w:val="00930492"/>
    <w:rsid w:val="009310A5"/>
    <w:rsid w:val="00931A0D"/>
    <w:rsid w:val="0093254B"/>
    <w:rsid w:val="0093277E"/>
    <w:rsid w:val="0093278D"/>
    <w:rsid w:val="00933273"/>
    <w:rsid w:val="0093575D"/>
    <w:rsid w:val="009358E0"/>
    <w:rsid w:val="009363D5"/>
    <w:rsid w:val="0093695E"/>
    <w:rsid w:val="00936C02"/>
    <w:rsid w:val="009371EC"/>
    <w:rsid w:val="009376FA"/>
    <w:rsid w:val="00940ADE"/>
    <w:rsid w:val="00940E9C"/>
    <w:rsid w:val="009411C9"/>
    <w:rsid w:val="00941C68"/>
    <w:rsid w:val="00941E15"/>
    <w:rsid w:val="009425C1"/>
    <w:rsid w:val="00942B0C"/>
    <w:rsid w:val="00942D59"/>
    <w:rsid w:val="009448FF"/>
    <w:rsid w:val="009457E4"/>
    <w:rsid w:val="00945B0C"/>
    <w:rsid w:val="0094752E"/>
    <w:rsid w:val="00947791"/>
    <w:rsid w:val="00950D26"/>
    <w:rsid w:val="0095102B"/>
    <w:rsid w:val="009528B4"/>
    <w:rsid w:val="00952A90"/>
    <w:rsid w:val="009530D3"/>
    <w:rsid w:val="00953C8E"/>
    <w:rsid w:val="00953F23"/>
    <w:rsid w:val="00955DE3"/>
    <w:rsid w:val="0095601B"/>
    <w:rsid w:val="00956BA2"/>
    <w:rsid w:val="00956E75"/>
    <w:rsid w:val="009575A6"/>
    <w:rsid w:val="00960270"/>
    <w:rsid w:val="009615B9"/>
    <w:rsid w:val="009616C2"/>
    <w:rsid w:val="00961FFE"/>
    <w:rsid w:val="00962A27"/>
    <w:rsid w:val="00962AD0"/>
    <w:rsid w:val="00963822"/>
    <w:rsid w:val="00963CAD"/>
    <w:rsid w:val="0096560E"/>
    <w:rsid w:val="009673AE"/>
    <w:rsid w:val="00967740"/>
    <w:rsid w:val="00967E57"/>
    <w:rsid w:val="00967F58"/>
    <w:rsid w:val="00970F3D"/>
    <w:rsid w:val="00974526"/>
    <w:rsid w:val="00977A9A"/>
    <w:rsid w:val="00981E69"/>
    <w:rsid w:val="009825AB"/>
    <w:rsid w:val="00983930"/>
    <w:rsid w:val="00983A1A"/>
    <w:rsid w:val="009845B1"/>
    <w:rsid w:val="00985C2F"/>
    <w:rsid w:val="00986C32"/>
    <w:rsid w:val="00990190"/>
    <w:rsid w:val="00991325"/>
    <w:rsid w:val="009920C6"/>
    <w:rsid w:val="00992B12"/>
    <w:rsid w:val="00993C8D"/>
    <w:rsid w:val="00994FB8"/>
    <w:rsid w:val="00995670"/>
    <w:rsid w:val="009969D3"/>
    <w:rsid w:val="00996CB6"/>
    <w:rsid w:val="00996F15"/>
    <w:rsid w:val="009A10DA"/>
    <w:rsid w:val="009A1C7A"/>
    <w:rsid w:val="009A20F2"/>
    <w:rsid w:val="009A233C"/>
    <w:rsid w:val="009A28D9"/>
    <w:rsid w:val="009A3BDB"/>
    <w:rsid w:val="009A3CF4"/>
    <w:rsid w:val="009A3E00"/>
    <w:rsid w:val="009A436D"/>
    <w:rsid w:val="009A5037"/>
    <w:rsid w:val="009A50D8"/>
    <w:rsid w:val="009A5B6B"/>
    <w:rsid w:val="009A5F31"/>
    <w:rsid w:val="009A7A40"/>
    <w:rsid w:val="009B1ED7"/>
    <w:rsid w:val="009B2471"/>
    <w:rsid w:val="009B25DF"/>
    <w:rsid w:val="009B2B99"/>
    <w:rsid w:val="009B3411"/>
    <w:rsid w:val="009B4DDE"/>
    <w:rsid w:val="009B5BB9"/>
    <w:rsid w:val="009B64B9"/>
    <w:rsid w:val="009B660E"/>
    <w:rsid w:val="009B6BB1"/>
    <w:rsid w:val="009B77A1"/>
    <w:rsid w:val="009C004C"/>
    <w:rsid w:val="009C0897"/>
    <w:rsid w:val="009C0A05"/>
    <w:rsid w:val="009C122B"/>
    <w:rsid w:val="009C1939"/>
    <w:rsid w:val="009C1AEB"/>
    <w:rsid w:val="009C22C6"/>
    <w:rsid w:val="009C2372"/>
    <w:rsid w:val="009C24EF"/>
    <w:rsid w:val="009C2919"/>
    <w:rsid w:val="009C46E5"/>
    <w:rsid w:val="009C582F"/>
    <w:rsid w:val="009C784A"/>
    <w:rsid w:val="009C7C65"/>
    <w:rsid w:val="009C7DBC"/>
    <w:rsid w:val="009D011C"/>
    <w:rsid w:val="009D28EC"/>
    <w:rsid w:val="009D40E5"/>
    <w:rsid w:val="009D47B4"/>
    <w:rsid w:val="009D53D2"/>
    <w:rsid w:val="009D6909"/>
    <w:rsid w:val="009D7144"/>
    <w:rsid w:val="009D7F11"/>
    <w:rsid w:val="009E07A9"/>
    <w:rsid w:val="009E160E"/>
    <w:rsid w:val="009E251D"/>
    <w:rsid w:val="009E25A6"/>
    <w:rsid w:val="009E25E1"/>
    <w:rsid w:val="009E2C72"/>
    <w:rsid w:val="009E38B3"/>
    <w:rsid w:val="009E3D92"/>
    <w:rsid w:val="009E4053"/>
    <w:rsid w:val="009E4721"/>
    <w:rsid w:val="009E505C"/>
    <w:rsid w:val="009E5CDA"/>
    <w:rsid w:val="009E78B8"/>
    <w:rsid w:val="009F0A26"/>
    <w:rsid w:val="009F0B04"/>
    <w:rsid w:val="009F26A2"/>
    <w:rsid w:val="009F29FD"/>
    <w:rsid w:val="009F2B21"/>
    <w:rsid w:val="009F30C1"/>
    <w:rsid w:val="009F4835"/>
    <w:rsid w:val="009F4EA7"/>
    <w:rsid w:val="009F5806"/>
    <w:rsid w:val="009F5C36"/>
    <w:rsid w:val="009F660D"/>
    <w:rsid w:val="009F70DD"/>
    <w:rsid w:val="009F74E9"/>
    <w:rsid w:val="009F776C"/>
    <w:rsid w:val="00A003B6"/>
    <w:rsid w:val="00A00BAE"/>
    <w:rsid w:val="00A019BF"/>
    <w:rsid w:val="00A01CE3"/>
    <w:rsid w:val="00A028EE"/>
    <w:rsid w:val="00A031BD"/>
    <w:rsid w:val="00A03FA0"/>
    <w:rsid w:val="00A04273"/>
    <w:rsid w:val="00A04862"/>
    <w:rsid w:val="00A070FE"/>
    <w:rsid w:val="00A07350"/>
    <w:rsid w:val="00A10642"/>
    <w:rsid w:val="00A10FA3"/>
    <w:rsid w:val="00A123D1"/>
    <w:rsid w:val="00A138B2"/>
    <w:rsid w:val="00A14202"/>
    <w:rsid w:val="00A1459D"/>
    <w:rsid w:val="00A14787"/>
    <w:rsid w:val="00A152EC"/>
    <w:rsid w:val="00A164A3"/>
    <w:rsid w:val="00A1691A"/>
    <w:rsid w:val="00A212F4"/>
    <w:rsid w:val="00A21387"/>
    <w:rsid w:val="00A21F75"/>
    <w:rsid w:val="00A22B29"/>
    <w:rsid w:val="00A24BC5"/>
    <w:rsid w:val="00A257D2"/>
    <w:rsid w:val="00A25ED5"/>
    <w:rsid w:val="00A26C84"/>
    <w:rsid w:val="00A2752D"/>
    <w:rsid w:val="00A27609"/>
    <w:rsid w:val="00A30038"/>
    <w:rsid w:val="00A30CA0"/>
    <w:rsid w:val="00A338BD"/>
    <w:rsid w:val="00A339D3"/>
    <w:rsid w:val="00A342D5"/>
    <w:rsid w:val="00A34D0C"/>
    <w:rsid w:val="00A36303"/>
    <w:rsid w:val="00A370C7"/>
    <w:rsid w:val="00A403F0"/>
    <w:rsid w:val="00A404A5"/>
    <w:rsid w:val="00A404F2"/>
    <w:rsid w:val="00A4098D"/>
    <w:rsid w:val="00A40CFF"/>
    <w:rsid w:val="00A434DF"/>
    <w:rsid w:val="00A442C7"/>
    <w:rsid w:val="00A442F5"/>
    <w:rsid w:val="00A47E1D"/>
    <w:rsid w:val="00A520BE"/>
    <w:rsid w:val="00A52DCE"/>
    <w:rsid w:val="00A531E0"/>
    <w:rsid w:val="00A53A34"/>
    <w:rsid w:val="00A54478"/>
    <w:rsid w:val="00A54904"/>
    <w:rsid w:val="00A54D82"/>
    <w:rsid w:val="00A5593E"/>
    <w:rsid w:val="00A5674B"/>
    <w:rsid w:val="00A56C11"/>
    <w:rsid w:val="00A57182"/>
    <w:rsid w:val="00A57B4C"/>
    <w:rsid w:val="00A60377"/>
    <w:rsid w:val="00A605CA"/>
    <w:rsid w:val="00A619F8"/>
    <w:rsid w:val="00A622B9"/>
    <w:rsid w:val="00A623A6"/>
    <w:rsid w:val="00A64417"/>
    <w:rsid w:val="00A649FB"/>
    <w:rsid w:val="00A65CE9"/>
    <w:rsid w:val="00A663EF"/>
    <w:rsid w:val="00A66DDB"/>
    <w:rsid w:val="00A67241"/>
    <w:rsid w:val="00A679DB"/>
    <w:rsid w:val="00A67EEF"/>
    <w:rsid w:val="00A70701"/>
    <w:rsid w:val="00A728B1"/>
    <w:rsid w:val="00A73C51"/>
    <w:rsid w:val="00A75786"/>
    <w:rsid w:val="00A75915"/>
    <w:rsid w:val="00A759BE"/>
    <w:rsid w:val="00A7796F"/>
    <w:rsid w:val="00A80D5B"/>
    <w:rsid w:val="00A8175B"/>
    <w:rsid w:val="00A81E57"/>
    <w:rsid w:val="00A81EF5"/>
    <w:rsid w:val="00A82699"/>
    <w:rsid w:val="00A84182"/>
    <w:rsid w:val="00A8654D"/>
    <w:rsid w:val="00A909F6"/>
    <w:rsid w:val="00A9117D"/>
    <w:rsid w:val="00A91C0E"/>
    <w:rsid w:val="00A91F2B"/>
    <w:rsid w:val="00A9209C"/>
    <w:rsid w:val="00A9259F"/>
    <w:rsid w:val="00A932EB"/>
    <w:rsid w:val="00A943F3"/>
    <w:rsid w:val="00A952BE"/>
    <w:rsid w:val="00A96805"/>
    <w:rsid w:val="00A9684D"/>
    <w:rsid w:val="00A96E2F"/>
    <w:rsid w:val="00A97501"/>
    <w:rsid w:val="00A97980"/>
    <w:rsid w:val="00A97FAB"/>
    <w:rsid w:val="00AA03B4"/>
    <w:rsid w:val="00AA0BD7"/>
    <w:rsid w:val="00AA0EF2"/>
    <w:rsid w:val="00AA11CF"/>
    <w:rsid w:val="00AA1566"/>
    <w:rsid w:val="00AA2545"/>
    <w:rsid w:val="00AA2981"/>
    <w:rsid w:val="00AA2DAD"/>
    <w:rsid w:val="00AA5A49"/>
    <w:rsid w:val="00AA5FDA"/>
    <w:rsid w:val="00AA633B"/>
    <w:rsid w:val="00AA7143"/>
    <w:rsid w:val="00AA750A"/>
    <w:rsid w:val="00AA7AE6"/>
    <w:rsid w:val="00AB09DC"/>
    <w:rsid w:val="00AB13A8"/>
    <w:rsid w:val="00AB15C5"/>
    <w:rsid w:val="00AB1D7F"/>
    <w:rsid w:val="00AB3C95"/>
    <w:rsid w:val="00AB4DAB"/>
    <w:rsid w:val="00AB558F"/>
    <w:rsid w:val="00AB5711"/>
    <w:rsid w:val="00AB5DFC"/>
    <w:rsid w:val="00AB60E6"/>
    <w:rsid w:val="00AB69C0"/>
    <w:rsid w:val="00AB71AF"/>
    <w:rsid w:val="00AB7296"/>
    <w:rsid w:val="00AB745C"/>
    <w:rsid w:val="00AC0C28"/>
    <w:rsid w:val="00AC1AEE"/>
    <w:rsid w:val="00AC2148"/>
    <w:rsid w:val="00AC3EA1"/>
    <w:rsid w:val="00AC4113"/>
    <w:rsid w:val="00AC43C9"/>
    <w:rsid w:val="00AC6A7C"/>
    <w:rsid w:val="00AD03FD"/>
    <w:rsid w:val="00AD0FFA"/>
    <w:rsid w:val="00AD1176"/>
    <w:rsid w:val="00AD17CD"/>
    <w:rsid w:val="00AD2684"/>
    <w:rsid w:val="00AD2D2C"/>
    <w:rsid w:val="00AD2EEC"/>
    <w:rsid w:val="00AD32A0"/>
    <w:rsid w:val="00AD3619"/>
    <w:rsid w:val="00AD4D36"/>
    <w:rsid w:val="00AD6EC5"/>
    <w:rsid w:val="00AD7BF1"/>
    <w:rsid w:val="00AE0954"/>
    <w:rsid w:val="00AE20B5"/>
    <w:rsid w:val="00AE296C"/>
    <w:rsid w:val="00AE38BD"/>
    <w:rsid w:val="00AE513B"/>
    <w:rsid w:val="00AE5FB9"/>
    <w:rsid w:val="00AE5FF2"/>
    <w:rsid w:val="00AE78F3"/>
    <w:rsid w:val="00AF017B"/>
    <w:rsid w:val="00AF032A"/>
    <w:rsid w:val="00AF24B5"/>
    <w:rsid w:val="00AF275F"/>
    <w:rsid w:val="00AF2955"/>
    <w:rsid w:val="00AF36A5"/>
    <w:rsid w:val="00AF3C0F"/>
    <w:rsid w:val="00AF3FFE"/>
    <w:rsid w:val="00AF5343"/>
    <w:rsid w:val="00AF5996"/>
    <w:rsid w:val="00AF5A6E"/>
    <w:rsid w:val="00AF661D"/>
    <w:rsid w:val="00B00198"/>
    <w:rsid w:val="00B013BB"/>
    <w:rsid w:val="00B01E49"/>
    <w:rsid w:val="00B02A96"/>
    <w:rsid w:val="00B03CEF"/>
    <w:rsid w:val="00B04017"/>
    <w:rsid w:val="00B04164"/>
    <w:rsid w:val="00B0477B"/>
    <w:rsid w:val="00B04B43"/>
    <w:rsid w:val="00B06D8E"/>
    <w:rsid w:val="00B07945"/>
    <w:rsid w:val="00B07E19"/>
    <w:rsid w:val="00B105A2"/>
    <w:rsid w:val="00B11398"/>
    <w:rsid w:val="00B12108"/>
    <w:rsid w:val="00B139CE"/>
    <w:rsid w:val="00B13DA6"/>
    <w:rsid w:val="00B1497A"/>
    <w:rsid w:val="00B14B8C"/>
    <w:rsid w:val="00B15D5C"/>
    <w:rsid w:val="00B16E9A"/>
    <w:rsid w:val="00B170A0"/>
    <w:rsid w:val="00B17526"/>
    <w:rsid w:val="00B178D4"/>
    <w:rsid w:val="00B204E9"/>
    <w:rsid w:val="00B209FC"/>
    <w:rsid w:val="00B22AA8"/>
    <w:rsid w:val="00B23EE1"/>
    <w:rsid w:val="00B24C8C"/>
    <w:rsid w:val="00B2567C"/>
    <w:rsid w:val="00B27ECE"/>
    <w:rsid w:val="00B31C49"/>
    <w:rsid w:val="00B32D3B"/>
    <w:rsid w:val="00B334CB"/>
    <w:rsid w:val="00B3375A"/>
    <w:rsid w:val="00B33989"/>
    <w:rsid w:val="00B33FB9"/>
    <w:rsid w:val="00B34349"/>
    <w:rsid w:val="00B35694"/>
    <w:rsid w:val="00B35DB7"/>
    <w:rsid w:val="00B365B8"/>
    <w:rsid w:val="00B36BC2"/>
    <w:rsid w:val="00B4055B"/>
    <w:rsid w:val="00B43A72"/>
    <w:rsid w:val="00B4652A"/>
    <w:rsid w:val="00B46BD9"/>
    <w:rsid w:val="00B50C55"/>
    <w:rsid w:val="00B5204A"/>
    <w:rsid w:val="00B52206"/>
    <w:rsid w:val="00B53553"/>
    <w:rsid w:val="00B53684"/>
    <w:rsid w:val="00B57308"/>
    <w:rsid w:val="00B5734E"/>
    <w:rsid w:val="00B57556"/>
    <w:rsid w:val="00B60D07"/>
    <w:rsid w:val="00B61339"/>
    <w:rsid w:val="00B61386"/>
    <w:rsid w:val="00B64EAC"/>
    <w:rsid w:val="00B64F0F"/>
    <w:rsid w:val="00B6606A"/>
    <w:rsid w:val="00B66EE4"/>
    <w:rsid w:val="00B672F3"/>
    <w:rsid w:val="00B701D7"/>
    <w:rsid w:val="00B7157C"/>
    <w:rsid w:val="00B73205"/>
    <w:rsid w:val="00B73AD2"/>
    <w:rsid w:val="00B74442"/>
    <w:rsid w:val="00B74B3D"/>
    <w:rsid w:val="00B77023"/>
    <w:rsid w:val="00B81F02"/>
    <w:rsid w:val="00B85B0F"/>
    <w:rsid w:val="00B86A25"/>
    <w:rsid w:val="00B90180"/>
    <w:rsid w:val="00B90819"/>
    <w:rsid w:val="00B90CF0"/>
    <w:rsid w:val="00B90E3D"/>
    <w:rsid w:val="00B93B90"/>
    <w:rsid w:val="00B96136"/>
    <w:rsid w:val="00B977B5"/>
    <w:rsid w:val="00B97AA7"/>
    <w:rsid w:val="00B97C94"/>
    <w:rsid w:val="00BA0FFF"/>
    <w:rsid w:val="00BA1000"/>
    <w:rsid w:val="00BA138B"/>
    <w:rsid w:val="00BA18CE"/>
    <w:rsid w:val="00BA1C13"/>
    <w:rsid w:val="00BA2826"/>
    <w:rsid w:val="00BA3229"/>
    <w:rsid w:val="00BA334D"/>
    <w:rsid w:val="00BA5CF2"/>
    <w:rsid w:val="00BA670B"/>
    <w:rsid w:val="00BA6941"/>
    <w:rsid w:val="00BA6CF1"/>
    <w:rsid w:val="00BB02DD"/>
    <w:rsid w:val="00BB0EB7"/>
    <w:rsid w:val="00BB2477"/>
    <w:rsid w:val="00BB25F2"/>
    <w:rsid w:val="00BB43E9"/>
    <w:rsid w:val="00BB4D8C"/>
    <w:rsid w:val="00BB5234"/>
    <w:rsid w:val="00BB5E27"/>
    <w:rsid w:val="00BB5FC7"/>
    <w:rsid w:val="00BB6E5F"/>
    <w:rsid w:val="00BB74BD"/>
    <w:rsid w:val="00BB7C92"/>
    <w:rsid w:val="00BB7F03"/>
    <w:rsid w:val="00BC076B"/>
    <w:rsid w:val="00BC1741"/>
    <w:rsid w:val="00BC1BF0"/>
    <w:rsid w:val="00BC1E35"/>
    <w:rsid w:val="00BC47B1"/>
    <w:rsid w:val="00BC58F7"/>
    <w:rsid w:val="00BC5978"/>
    <w:rsid w:val="00BC5F8C"/>
    <w:rsid w:val="00BD162E"/>
    <w:rsid w:val="00BD2DB1"/>
    <w:rsid w:val="00BD2FC5"/>
    <w:rsid w:val="00BD3491"/>
    <w:rsid w:val="00BD3C11"/>
    <w:rsid w:val="00BD4030"/>
    <w:rsid w:val="00BD4583"/>
    <w:rsid w:val="00BD4CDA"/>
    <w:rsid w:val="00BD728F"/>
    <w:rsid w:val="00BD78AE"/>
    <w:rsid w:val="00BD7DF3"/>
    <w:rsid w:val="00BE08B8"/>
    <w:rsid w:val="00BE141D"/>
    <w:rsid w:val="00BE18E2"/>
    <w:rsid w:val="00BE22ED"/>
    <w:rsid w:val="00BE2887"/>
    <w:rsid w:val="00BE2A66"/>
    <w:rsid w:val="00BE5A1B"/>
    <w:rsid w:val="00BE5B6B"/>
    <w:rsid w:val="00BE6751"/>
    <w:rsid w:val="00BE6D87"/>
    <w:rsid w:val="00BE7698"/>
    <w:rsid w:val="00BE7A5A"/>
    <w:rsid w:val="00BE7D1D"/>
    <w:rsid w:val="00BF09F6"/>
    <w:rsid w:val="00BF407D"/>
    <w:rsid w:val="00BF410F"/>
    <w:rsid w:val="00BF66B5"/>
    <w:rsid w:val="00BF6EDD"/>
    <w:rsid w:val="00C00239"/>
    <w:rsid w:val="00C006AB"/>
    <w:rsid w:val="00C05154"/>
    <w:rsid w:val="00C0520E"/>
    <w:rsid w:val="00C05BAC"/>
    <w:rsid w:val="00C05D44"/>
    <w:rsid w:val="00C0626F"/>
    <w:rsid w:val="00C1013A"/>
    <w:rsid w:val="00C1214F"/>
    <w:rsid w:val="00C121FB"/>
    <w:rsid w:val="00C12C6A"/>
    <w:rsid w:val="00C12FDD"/>
    <w:rsid w:val="00C1497D"/>
    <w:rsid w:val="00C14B62"/>
    <w:rsid w:val="00C15588"/>
    <w:rsid w:val="00C157FD"/>
    <w:rsid w:val="00C2033B"/>
    <w:rsid w:val="00C213DE"/>
    <w:rsid w:val="00C2175C"/>
    <w:rsid w:val="00C226F9"/>
    <w:rsid w:val="00C23E89"/>
    <w:rsid w:val="00C23FE3"/>
    <w:rsid w:val="00C2494C"/>
    <w:rsid w:val="00C26977"/>
    <w:rsid w:val="00C26AA3"/>
    <w:rsid w:val="00C27D4C"/>
    <w:rsid w:val="00C27D53"/>
    <w:rsid w:val="00C31C3D"/>
    <w:rsid w:val="00C31EEF"/>
    <w:rsid w:val="00C320E3"/>
    <w:rsid w:val="00C32366"/>
    <w:rsid w:val="00C3450A"/>
    <w:rsid w:val="00C351DF"/>
    <w:rsid w:val="00C36D03"/>
    <w:rsid w:val="00C374C9"/>
    <w:rsid w:val="00C3796E"/>
    <w:rsid w:val="00C37EFB"/>
    <w:rsid w:val="00C40846"/>
    <w:rsid w:val="00C4087A"/>
    <w:rsid w:val="00C419F9"/>
    <w:rsid w:val="00C4218B"/>
    <w:rsid w:val="00C42CF8"/>
    <w:rsid w:val="00C42EB3"/>
    <w:rsid w:val="00C430E3"/>
    <w:rsid w:val="00C443C5"/>
    <w:rsid w:val="00C454E5"/>
    <w:rsid w:val="00C45D79"/>
    <w:rsid w:val="00C4626B"/>
    <w:rsid w:val="00C46583"/>
    <w:rsid w:val="00C46D04"/>
    <w:rsid w:val="00C473F5"/>
    <w:rsid w:val="00C4747D"/>
    <w:rsid w:val="00C501A9"/>
    <w:rsid w:val="00C50747"/>
    <w:rsid w:val="00C51295"/>
    <w:rsid w:val="00C52785"/>
    <w:rsid w:val="00C53293"/>
    <w:rsid w:val="00C53F09"/>
    <w:rsid w:val="00C53FA1"/>
    <w:rsid w:val="00C54F7B"/>
    <w:rsid w:val="00C55E11"/>
    <w:rsid w:val="00C569C9"/>
    <w:rsid w:val="00C56CBC"/>
    <w:rsid w:val="00C5763F"/>
    <w:rsid w:val="00C57CA5"/>
    <w:rsid w:val="00C60287"/>
    <w:rsid w:val="00C6092A"/>
    <w:rsid w:val="00C61787"/>
    <w:rsid w:val="00C619B3"/>
    <w:rsid w:val="00C61EE2"/>
    <w:rsid w:val="00C62315"/>
    <w:rsid w:val="00C62633"/>
    <w:rsid w:val="00C62B5E"/>
    <w:rsid w:val="00C62CF0"/>
    <w:rsid w:val="00C6322A"/>
    <w:rsid w:val="00C635A1"/>
    <w:rsid w:val="00C64BAF"/>
    <w:rsid w:val="00C65ED0"/>
    <w:rsid w:val="00C67563"/>
    <w:rsid w:val="00C67B28"/>
    <w:rsid w:val="00C700B2"/>
    <w:rsid w:val="00C70639"/>
    <w:rsid w:val="00C7080C"/>
    <w:rsid w:val="00C70E32"/>
    <w:rsid w:val="00C71083"/>
    <w:rsid w:val="00C71C3C"/>
    <w:rsid w:val="00C71C68"/>
    <w:rsid w:val="00C7220E"/>
    <w:rsid w:val="00C727B5"/>
    <w:rsid w:val="00C73EC0"/>
    <w:rsid w:val="00C73F0F"/>
    <w:rsid w:val="00C74F38"/>
    <w:rsid w:val="00C75888"/>
    <w:rsid w:val="00C80050"/>
    <w:rsid w:val="00C804DA"/>
    <w:rsid w:val="00C80931"/>
    <w:rsid w:val="00C811B2"/>
    <w:rsid w:val="00C815FC"/>
    <w:rsid w:val="00C824B9"/>
    <w:rsid w:val="00C82546"/>
    <w:rsid w:val="00C82A99"/>
    <w:rsid w:val="00C82CA0"/>
    <w:rsid w:val="00C83059"/>
    <w:rsid w:val="00C845A4"/>
    <w:rsid w:val="00C85C9B"/>
    <w:rsid w:val="00C86CFA"/>
    <w:rsid w:val="00C86EC7"/>
    <w:rsid w:val="00C910EF"/>
    <w:rsid w:val="00C92014"/>
    <w:rsid w:val="00C920ED"/>
    <w:rsid w:val="00C92625"/>
    <w:rsid w:val="00C9444D"/>
    <w:rsid w:val="00C9453F"/>
    <w:rsid w:val="00C949EC"/>
    <w:rsid w:val="00C9583D"/>
    <w:rsid w:val="00C95D25"/>
    <w:rsid w:val="00C96556"/>
    <w:rsid w:val="00C976CF"/>
    <w:rsid w:val="00C977B5"/>
    <w:rsid w:val="00C97DCA"/>
    <w:rsid w:val="00CA11A5"/>
    <w:rsid w:val="00CA12B6"/>
    <w:rsid w:val="00CA1939"/>
    <w:rsid w:val="00CA1CA7"/>
    <w:rsid w:val="00CA1EB0"/>
    <w:rsid w:val="00CA2604"/>
    <w:rsid w:val="00CA3E2F"/>
    <w:rsid w:val="00CA5D0B"/>
    <w:rsid w:val="00CA6F75"/>
    <w:rsid w:val="00CA71F4"/>
    <w:rsid w:val="00CA77A8"/>
    <w:rsid w:val="00CB05D9"/>
    <w:rsid w:val="00CB0C6F"/>
    <w:rsid w:val="00CB1108"/>
    <w:rsid w:val="00CB13F5"/>
    <w:rsid w:val="00CB19A6"/>
    <w:rsid w:val="00CB1F84"/>
    <w:rsid w:val="00CB4290"/>
    <w:rsid w:val="00CB43A5"/>
    <w:rsid w:val="00CB4FE9"/>
    <w:rsid w:val="00CB5102"/>
    <w:rsid w:val="00CB7014"/>
    <w:rsid w:val="00CC0139"/>
    <w:rsid w:val="00CC0539"/>
    <w:rsid w:val="00CC074B"/>
    <w:rsid w:val="00CC21D5"/>
    <w:rsid w:val="00CC38A6"/>
    <w:rsid w:val="00CD0B24"/>
    <w:rsid w:val="00CD0C80"/>
    <w:rsid w:val="00CD14AD"/>
    <w:rsid w:val="00CD193E"/>
    <w:rsid w:val="00CD1C2C"/>
    <w:rsid w:val="00CD1F51"/>
    <w:rsid w:val="00CD2BE4"/>
    <w:rsid w:val="00CD2FF8"/>
    <w:rsid w:val="00CD3B33"/>
    <w:rsid w:val="00CD45D3"/>
    <w:rsid w:val="00CD4B8F"/>
    <w:rsid w:val="00CD5116"/>
    <w:rsid w:val="00CD5AFE"/>
    <w:rsid w:val="00CD6CF7"/>
    <w:rsid w:val="00CD71C0"/>
    <w:rsid w:val="00CE058A"/>
    <w:rsid w:val="00CE2222"/>
    <w:rsid w:val="00CE23E0"/>
    <w:rsid w:val="00CE2CEA"/>
    <w:rsid w:val="00CE2F84"/>
    <w:rsid w:val="00CE3774"/>
    <w:rsid w:val="00CE4D0D"/>
    <w:rsid w:val="00CF08EB"/>
    <w:rsid w:val="00CF0C0E"/>
    <w:rsid w:val="00CF1527"/>
    <w:rsid w:val="00CF20CB"/>
    <w:rsid w:val="00CF236D"/>
    <w:rsid w:val="00CF2A6E"/>
    <w:rsid w:val="00CF2C2D"/>
    <w:rsid w:val="00CF4255"/>
    <w:rsid w:val="00CF51D9"/>
    <w:rsid w:val="00CF53CC"/>
    <w:rsid w:val="00CF6381"/>
    <w:rsid w:val="00CF63F8"/>
    <w:rsid w:val="00CF6F6E"/>
    <w:rsid w:val="00CF72E9"/>
    <w:rsid w:val="00D00147"/>
    <w:rsid w:val="00D01607"/>
    <w:rsid w:val="00D033FA"/>
    <w:rsid w:val="00D03E6B"/>
    <w:rsid w:val="00D04647"/>
    <w:rsid w:val="00D04DE6"/>
    <w:rsid w:val="00D05C24"/>
    <w:rsid w:val="00D05F59"/>
    <w:rsid w:val="00D06FA7"/>
    <w:rsid w:val="00D10509"/>
    <w:rsid w:val="00D108E6"/>
    <w:rsid w:val="00D10912"/>
    <w:rsid w:val="00D1152D"/>
    <w:rsid w:val="00D11E7F"/>
    <w:rsid w:val="00D12671"/>
    <w:rsid w:val="00D12FF9"/>
    <w:rsid w:val="00D132E9"/>
    <w:rsid w:val="00D14050"/>
    <w:rsid w:val="00D1421F"/>
    <w:rsid w:val="00D1456D"/>
    <w:rsid w:val="00D14A4C"/>
    <w:rsid w:val="00D153CB"/>
    <w:rsid w:val="00D15816"/>
    <w:rsid w:val="00D15E08"/>
    <w:rsid w:val="00D16A0B"/>
    <w:rsid w:val="00D17234"/>
    <w:rsid w:val="00D175BA"/>
    <w:rsid w:val="00D20A25"/>
    <w:rsid w:val="00D21033"/>
    <w:rsid w:val="00D219E3"/>
    <w:rsid w:val="00D2716B"/>
    <w:rsid w:val="00D278A3"/>
    <w:rsid w:val="00D31522"/>
    <w:rsid w:val="00D31882"/>
    <w:rsid w:val="00D31917"/>
    <w:rsid w:val="00D32AB8"/>
    <w:rsid w:val="00D3332F"/>
    <w:rsid w:val="00D333EA"/>
    <w:rsid w:val="00D35232"/>
    <w:rsid w:val="00D40DC4"/>
    <w:rsid w:val="00D40FC8"/>
    <w:rsid w:val="00D41D30"/>
    <w:rsid w:val="00D42290"/>
    <w:rsid w:val="00D42A65"/>
    <w:rsid w:val="00D43C8A"/>
    <w:rsid w:val="00D4489A"/>
    <w:rsid w:val="00D509D6"/>
    <w:rsid w:val="00D510EE"/>
    <w:rsid w:val="00D5189E"/>
    <w:rsid w:val="00D521C8"/>
    <w:rsid w:val="00D52403"/>
    <w:rsid w:val="00D52A9F"/>
    <w:rsid w:val="00D53686"/>
    <w:rsid w:val="00D546DD"/>
    <w:rsid w:val="00D55720"/>
    <w:rsid w:val="00D55E7A"/>
    <w:rsid w:val="00D56BC9"/>
    <w:rsid w:val="00D56DB9"/>
    <w:rsid w:val="00D574C1"/>
    <w:rsid w:val="00D57E2A"/>
    <w:rsid w:val="00D61335"/>
    <w:rsid w:val="00D614A4"/>
    <w:rsid w:val="00D614FA"/>
    <w:rsid w:val="00D632B3"/>
    <w:rsid w:val="00D63C21"/>
    <w:rsid w:val="00D6400F"/>
    <w:rsid w:val="00D65353"/>
    <w:rsid w:val="00D66360"/>
    <w:rsid w:val="00D67317"/>
    <w:rsid w:val="00D709BC"/>
    <w:rsid w:val="00D70A0F"/>
    <w:rsid w:val="00D71931"/>
    <w:rsid w:val="00D71E72"/>
    <w:rsid w:val="00D72B3C"/>
    <w:rsid w:val="00D7300F"/>
    <w:rsid w:val="00D733A8"/>
    <w:rsid w:val="00D73CB9"/>
    <w:rsid w:val="00D73E54"/>
    <w:rsid w:val="00D7420F"/>
    <w:rsid w:val="00D75F5A"/>
    <w:rsid w:val="00D76DD8"/>
    <w:rsid w:val="00D809C6"/>
    <w:rsid w:val="00D816CF"/>
    <w:rsid w:val="00D81BC5"/>
    <w:rsid w:val="00D8339A"/>
    <w:rsid w:val="00D83916"/>
    <w:rsid w:val="00D8567D"/>
    <w:rsid w:val="00D85692"/>
    <w:rsid w:val="00D866B4"/>
    <w:rsid w:val="00D87AE8"/>
    <w:rsid w:val="00D90658"/>
    <w:rsid w:val="00D9083B"/>
    <w:rsid w:val="00D91413"/>
    <w:rsid w:val="00D91AE4"/>
    <w:rsid w:val="00D921C9"/>
    <w:rsid w:val="00D95A2D"/>
    <w:rsid w:val="00D95B00"/>
    <w:rsid w:val="00D96714"/>
    <w:rsid w:val="00DA041D"/>
    <w:rsid w:val="00DA076D"/>
    <w:rsid w:val="00DA0859"/>
    <w:rsid w:val="00DA1180"/>
    <w:rsid w:val="00DA1639"/>
    <w:rsid w:val="00DA5373"/>
    <w:rsid w:val="00DA584D"/>
    <w:rsid w:val="00DA61AA"/>
    <w:rsid w:val="00DA71ED"/>
    <w:rsid w:val="00DB1686"/>
    <w:rsid w:val="00DB321C"/>
    <w:rsid w:val="00DB3886"/>
    <w:rsid w:val="00DB3C77"/>
    <w:rsid w:val="00DB4596"/>
    <w:rsid w:val="00DB4A18"/>
    <w:rsid w:val="00DB4B73"/>
    <w:rsid w:val="00DB6978"/>
    <w:rsid w:val="00DB6A78"/>
    <w:rsid w:val="00DB7015"/>
    <w:rsid w:val="00DB71CA"/>
    <w:rsid w:val="00DB7A13"/>
    <w:rsid w:val="00DC006D"/>
    <w:rsid w:val="00DC09F3"/>
    <w:rsid w:val="00DC0D0F"/>
    <w:rsid w:val="00DC125E"/>
    <w:rsid w:val="00DC153C"/>
    <w:rsid w:val="00DC1717"/>
    <w:rsid w:val="00DC1B12"/>
    <w:rsid w:val="00DC1BE3"/>
    <w:rsid w:val="00DC4099"/>
    <w:rsid w:val="00DC40E5"/>
    <w:rsid w:val="00DC41BE"/>
    <w:rsid w:val="00DC5733"/>
    <w:rsid w:val="00DC5DD5"/>
    <w:rsid w:val="00DC6A75"/>
    <w:rsid w:val="00DC7454"/>
    <w:rsid w:val="00DC7D8A"/>
    <w:rsid w:val="00DD0427"/>
    <w:rsid w:val="00DD0797"/>
    <w:rsid w:val="00DD0BFB"/>
    <w:rsid w:val="00DD31E2"/>
    <w:rsid w:val="00DD3789"/>
    <w:rsid w:val="00DD44B2"/>
    <w:rsid w:val="00DD4DAB"/>
    <w:rsid w:val="00DD5172"/>
    <w:rsid w:val="00DD5240"/>
    <w:rsid w:val="00DD5F47"/>
    <w:rsid w:val="00DD68ED"/>
    <w:rsid w:val="00DD774B"/>
    <w:rsid w:val="00DD77D3"/>
    <w:rsid w:val="00DD780E"/>
    <w:rsid w:val="00DD7D9A"/>
    <w:rsid w:val="00DE0ED0"/>
    <w:rsid w:val="00DE12B4"/>
    <w:rsid w:val="00DE13C0"/>
    <w:rsid w:val="00DE1CD9"/>
    <w:rsid w:val="00DE2839"/>
    <w:rsid w:val="00DE28A3"/>
    <w:rsid w:val="00DE2C1A"/>
    <w:rsid w:val="00DE439A"/>
    <w:rsid w:val="00DE446B"/>
    <w:rsid w:val="00DE4DF9"/>
    <w:rsid w:val="00DE50C7"/>
    <w:rsid w:val="00DE5824"/>
    <w:rsid w:val="00DE5F9A"/>
    <w:rsid w:val="00DE622F"/>
    <w:rsid w:val="00DE7243"/>
    <w:rsid w:val="00DE74CD"/>
    <w:rsid w:val="00DF0B40"/>
    <w:rsid w:val="00DF1791"/>
    <w:rsid w:val="00DF19FF"/>
    <w:rsid w:val="00DF2153"/>
    <w:rsid w:val="00DF3298"/>
    <w:rsid w:val="00DF3D91"/>
    <w:rsid w:val="00DF4989"/>
    <w:rsid w:val="00DF5BDC"/>
    <w:rsid w:val="00DF6309"/>
    <w:rsid w:val="00DF75C1"/>
    <w:rsid w:val="00DF79C1"/>
    <w:rsid w:val="00DF7BF8"/>
    <w:rsid w:val="00DF7CE4"/>
    <w:rsid w:val="00E00637"/>
    <w:rsid w:val="00E00CA5"/>
    <w:rsid w:val="00E00D02"/>
    <w:rsid w:val="00E0151D"/>
    <w:rsid w:val="00E01FA3"/>
    <w:rsid w:val="00E029F2"/>
    <w:rsid w:val="00E03617"/>
    <w:rsid w:val="00E03793"/>
    <w:rsid w:val="00E03B78"/>
    <w:rsid w:val="00E03EB9"/>
    <w:rsid w:val="00E066C6"/>
    <w:rsid w:val="00E07F79"/>
    <w:rsid w:val="00E10A4F"/>
    <w:rsid w:val="00E10FD8"/>
    <w:rsid w:val="00E1192C"/>
    <w:rsid w:val="00E12EAA"/>
    <w:rsid w:val="00E130B0"/>
    <w:rsid w:val="00E1407B"/>
    <w:rsid w:val="00E14AAA"/>
    <w:rsid w:val="00E1521D"/>
    <w:rsid w:val="00E1546C"/>
    <w:rsid w:val="00E159FD"/>
    <w:rsid w:val="00E16646"/>
    <w:rsid w:val="00E171CD"/>
    <w:rsid w:val="00E20686"/>
    <w:rsid w:val="00E212B3"/>
    <w:rsid w:val="00E2206A"/>
    <w:rsid w:val="00E24BBE"/>
    <w:rsid w:val="00E26FFB"/>
    <w:rsid w:val="00E27E4C"/>
    <w:rsid w:val="00E303BF"/>
    <w:rsid w:val="00E30B60"/>
    <w:rsid w:val="00E30E1D"/>
    <w:rsid w:val="00E31BAC"/>
    <w:rsid w:val="00E31E2A"/>
    <w:rsid w:val="00E31F04"/>
    <w:rsid w:val="00E324F8"/>
    <w:rsid w:val="00E332DC"/>
    <w:rsid w:val="00E33463"/>
    <w:rsid w:val="00E334A8"/>
    <w:rsid w:val="00E3371C"/>
    <w:rsid w:val="00E33CD0"/>
    <w:rsid w:val="00E33F99"/>
    <w:rsid w:val="00E340BE"/>
    <w:rsid w:val="00E3514C"/>
    <w:rsid w:val="00E35967"/>
    <w:rsid w:val="00E36889"/>
    <w:rsid w:val="00E40033"/>
    <w:rsid w:val="00E40732"/>
    <w:rsid w:val="00E40B36"/>
    <w:rsid w:val="00E41C67"/>
    <w:rsid w:val="00E42662"/>
    <w:rsid w:val="00E431CC"/>
    <w:rsid w:val="00E44DB2"/>
    <w:rsid w:val="00E44F18"/>
    <w:rsid w:val="00E45C01"/>
    <w:rsid w:val="00E472A9"/>
    <w:rsid w:val="00E4798B"/>
    <w:rsid w:val="00E51F2F"/>
    <w:rsid w:val="00E52528"/>
    <w:rsid w:val="00E526EC"/>
    <w:rsid w:val="00E5286A"/>
    <w:rsid w:val="00E536F8"/>
    <w:rsid w:val="00E540E7"/>
    <w:rsid w:val="00E552CC"/>
    <w:rsid w:val="00E55A68"/>
    <w:rsid w:val="00E5672A"/>
    <w:rsid w:val="00E570C6"/>
    <w:rsid w:val="00E573F1"/>
    <w:rsid w:val="00E57BBA"/>
    <w:rsid w:val="00E60B1E"/>
    <w:rsid w:val="00E61D5F"/>
    <w:rsid w:val="00E631D9"/>
    <w:rsid w:val="00E6375D"/>
    <w:rsid w:val="00E637E2"/>
    <w:rsid w:val="00E63E8A"/>
    <w:rsid w:val="00E6440B"/>
    <w:rsid w:val="00E64544"/>
    <w:rsid w:val="00E676E0"/>
    <w:rsid w:val="00E70CEB"/>
    <w:rsid w:val="00E728B5"/>
    <w:rsid w:val="00E72BB3"/>
    <w:rsid w:val="00E72C0A"/>
    <w:rsid w:val="00E73A2A"/>
    <w:rsid w:val="00E74E57"/>
    <w:rsid w:val="00E74FC8"/>
    <w:rsid w:val="00E75DA3"/>
    <w:rsid w:val="00E75EE1"/>
    <w:rsid w:val="00E81B3C"/>
    <w:rsid w:val="00E81DC4"/>
    <w:rsid w:val="00E81F40"/>
    <w:rsid w:val="00E82B3D"/>
    <w:rsid w:val="00E82EEA"/>
    <w:rsid w:val="00E833DB"/>
    <w:rsid w:val="00E83C74"/>
    <w:rsid w:val="00E83DA5"/>
    <w:rsid w:val="00E83E32"/>
    <w:rsid w:val="00E83EEF"/>
    <w:rsid w:val="00E84A7E"/>
    <w:rsid w:val="00E866AF"/>
    <w:rsid w:val="00E87459"/>
    <w:rsid w:val="00E87EAC"/>
    <w:rsid w:val="00E90A87"/>
    <w:rsid w:val="00E90B59"/>
    <w:rsid w:val="00E90E30"/>
    <w:rsid w:val="00E917D9"/>
    <w:rsid w:val="00E91DE9"/>
    <w:rsid w:val="00E93BA4"/>
    <w:rsid w:val="00E94DEC"/>
    <w:rsid w:val="00E95311"/>
    <w:rsid w:val="00E960F9"/>
    <w:rsid w:val="00E968E7"/>
    <w:rsid w:val="00E96CC4"/>
    <w:rsid w:val="00E96CD7"/>
    <w:rsid w:val="00E96D33"/>
    <w:rsid w:val="00E97D90"/>
    <w:rsid w:val="00EA003D"/>
    <w:rsid w:val="00EA034A"/>
    <w:rsid w:val="00EA2319"/>
    <w:rsid w:val="00EA298E"/>
    <w:rsid w:val="00EA2DE6"/>
    <w:rsid w:val="00EA401B"/>
    <w:rsid w:val="00EA69C5"/>
    <w:rsid w:val="00EB0ABC"/>
    <w:rsid w:val="00EB0AC3"/>
    <w:rsid w:val="00EB155D"/>
    <w:rsid w:val="00EB1742"/>
    <w:rsid w:val="00EB39BB"/>
    <w:rsid w:val="00EB51F2"/>
    <w:rsid w:val="00EB60E4"/>
    <w:rsid w:val="00EB6A6D"/>
    <w:rsid w:val="00EB6C42"/>
    <w:rsid w:val="00EB7F79"/>
    <w:rsid w:val="00EC0FAB"/>
    <w:rsid w:val="00EC11FB"/>
    <w:rsid w:val="00EC2F40"/>
    <w:rsid w:val="00EC410A"/>
    <w:rsid w:val="00EC42CD"/>
    <w:rsid w:val="00EC43E5"/>
    <w:rsid w:val="00EC733F"/>
    <w:rsid w:val="00EC7382"/>
    <w:rsid w:val="00EC7566"/>
    <w:rsid w:val="00ED1454"/>
    <w:rsid w:val="00ED29F4"/>
    <w:rsid w:val="00ED2B34"/>
    <w:rsid w:val="00ED3523"/>
    <w:rsid w:val="00ED36FF"/>
    <w:rsid w:val="00ED39A0"/>
    <w:rsid w:val="00ED3A49"/>
    <w:rsid w:val="00ED47D0"/>
    <w:rsid w:val="00ED6D40"/>
    <w:rsid w:val="00ED6FE6"/>
    <w:rsid w:val="00ED71B6"/>
    <w:rsid w:val="00ED73A7"/>
    <w:rsid w:val="00ED7D6B"/>
    <w:rsid w:val="00ED7DAD"/>
    <w:rsid w:val="00EE0417"/>
    <w:rsid w:val="00EE0CFD"/>
    <w:rsid w:val="00EE1813"/>
    <w:rsid w:val="00EE1D64"/>
    <w:rsid w:val="00EE24FA"/>
    <w:rsid w:val="00EE2535"/>
    <w:rsid w:val="00EE2AC8"/>
    <w:rsid w:val="00EE3195"/>
    <w:rsid w:val="00EE3B8E"/>
    <w:rsid w:val="00EE4927"/>
    <w:rsid w:val="00EE4EFC"/>
    <w:rsid w:val="00EE5C04"/>
    <w:rsid w:val="00EE6C43"/>
    <w:rsid w:val="00EE6DE4"/>
    <w:rsid w:val="00EE725F"/>
    <w:rsid w:val="00EE757C"/>
    <w:rsid w:val="00EE75C2"/>
    <w:rsid w:val="00EE7B62"/>
    <w:rsid w:val="00EF1CEC"/>
    <w:rsid w:val="00EF2776"/>
    <w:rsid w:val="00EF4042"/>
    <w:rsid w:val="00EF472B"/>
    <w:rsid w:val="00EF5DA7"/>
    <w:rsid w:val="00EF66FA"/>
    <w:rsid w:val="00EF6BAA"/>
    <w:rsid w:val="00EF7477"/>
    <w:rsid w:val="00EF7CE8"/>
    <w:rsid w:val="00F0232E"/>
    <w:rsid w:val="00F03A05"/>
    <w:rsid w:val="00F05697"/>
    <w:rsid w:val="00F05A43"/>
    <w:rsid w:val="00F06E18"/>
    <w:rsid w:val="00F0730B"/>
    <w:rsid w:val="00F0773F"/>
    <w:rsid w:val="00F100E1"/>
    <w:rsid w:val="00F10CAA"/>
    <w:rsid w:val="00F11FAA"/>
    <w:rsid w:val="00F12A49"/>
    <w:rsid w:val="00F13F31"/>
    <w:rsid w:val="00F141A6"/>
    <w:rsid w:val="00F1424D"/>
    <w:rsid w:val="00F150CE"/>
    <w:rsid w:val="00F158D3"/>
    <w:rsid w:val="00F20593"/>
    <w:rsid w:val="00F208F3"/>
    <w:rsid w:val="00F22085"/>
    <w:rsid w:val="00F22203"/>
    <w:rsid w:val="00F22527"/>
    <w:rsid w:val="00F23A80"/>
    <w:rsid w:val="00F244C4"/>
    <w:rsid w:val="00F25117"/>
    <w:rsid w:val="00F254A9"/>
    <w:rsid w:val="00F2618B"/>
    <w:rsid w:val="00F26682"/>
    <w:rsid w:val="00F27000"/>
    <w:rsid w:val="00F32AA0"/>
    <w:rsid w:val="00F33AC1"/>
    <w:rsid w:val="00F34695"/>
    <w:rsid w:val="00F358BB"/>
    <w:rsid w:val="00F35D05"/>
    <w:rsid w:val="00F36090"/>
    <w:rsid w:val="00F374C5"/>
    <w:rsid w:val="00F402C7"/>
    <w:rsid w:val="00F41507"/>
    <w:rsid w:val="00F41AAC"/>
    <w:rsid w:val="00F41D99"/>
    <w:rsid w:val="00F42CE9"/>
    <w:rsid w:val="00F45047"/>
    <w:rsid w:val="00F474A0"/>
    <w:rsid w:val="00F47690"/>
    <w:rsid w:val="00F47D04"/>
    <w:rsid w:val="00F50107"/>
    <w:rsid w:val="00F50B12"/>
    <w:rsid w:val="00F5160A"/>
    <w:rsid w:val="00F532B7"/>
    <w:rsid w:val="00F53EEC"/>
    <w:rsid w:val="00F54D3A"/>
    <w:rsid w:val="00F54DFE"/>
    <w:rsid w:val="00F54E9F"/>
    <w:rsid w:val="00F5639D"/>
    <w:rsid w:val="00F571D0"/>
    <w:rsid w:val="00F61058"/>
    <w:rsid w:val="00F611BA"/>
    <w:rsid w:val="00F616AB"/>
    <w:rsid w:val="00F61D08"/>
    <w:rsid w:val="00F630F6"/>
    <w:rsid w:val="00F63854"/>
    <w:rsid w:val="00F6516E"/>
    <w:rsid w:val="00F662AB"/>
    <w:rsid w:val="00F662B0"/>
    <w:rsid w:val="00F70174"/>
    <w:rsid w:val="00F71A17"/>
    <w:rsid w:val="00F72C85"/>
    <w:rsid w:val="00F72E89"/>
    <w:rsid w:val="00F737D1"/>
    <w:rsid w:val="00F75977"/>
    <w:rsid w:val="00F75C7F"/>
    <w:rsid w:val="00F75FF1"/>
    <w:rsid w:val="00F7675C"/>
    <w:rsid w:val="00F76AB4"/>
    <w:rsid w:val="00F76B88"/>
    <w:rsid w:val="00F80DF4"/>
    <w:rsid w:val="00F80ECA"/>
    <w:rsid w:val="00F80ED5"/>
    <w:rsid w:val="00F81295"/>
    <w:rsid w:val="00F819C8"/>
    <w:rsid w:val="00F81B8A"/>
    <w:rsid w:val="00F83352"/>
    <w:rsid w:val="00F83C75"/>
    <w:rsid w:val="00F842E4"/>
    <w:rsid w:val="00F84572"/>
    <w:rsid w:val="00F856F7"/>
    <w:rsid w:val="00F87339"/>
    <w:rsid w:val="00F8797F"/>
    <w:rsid w:val="00F908D8"/>
    <w:rsid w:val="00F90C78"/>
    <w:rsid w:val="00F9127B"/>
    <w:rsid w:val="00F925C7"/>
    <w:rsid w:val="00F9276E"/>
    <w:rsid w:val="00F928AA"/>
    <w:rsid w:val="00F92B35"/>
    <w:rsid w:val="00F93BFD"/>
    <w:rsid w:val="00F93F4B"/>
    <w:rsid w:val="00F955E6"/>
    <w:rsid w:val="00FA06DC"/>
    <w:rsid w:val="00FA1012"/>
    <w:rsid w:val="00FA1B99"/>
    <w:rsid w:val="00FA2D60"/>
    <w:rsid w:val="00FA3507"/>
    <w:rsid w:val="00FA3BAC"/>
    <w:rsid w:val="00FA438B"/>
    <w:rsid w:val="00FA4783"/>
    <w:rsid w:val="00FA54F1"/>
    <w:rsid w:val="00FA5BC5"/>
    <w:rsid w:val="00FA60C7"/>
    <w:rsid w:val="00FA747B"/>
    <w:rsid w:val="00FA76C6"/>
    <w:rsid w:val="00FA7807"/>
    <w:rsid w:val="00FA7B81"/>
    <w:rsid w:val="00FA7E7C"/>
    <w:rsid w:val="00FB001F"/>
    <w:rsid w:val="00FB0A64"/>
    <w:rsid w:val="00FB0F8D"/>
    <w:rsid w:val="00FB2BE6"/>
    <w:rsid w:val="00FB3A55"/>
    <w:rsid w:val="00FB4676"/>
    <w:rsid w:val="00FB58CC"/>
    <w:rsid w:val="00FB75CC"/>
    <w:rsid w:val="00FC005E"/>
    <w:rsid w:val="00FC08CD"/>
    <w:rsid w:val="00FC0F4B"/>
    <w:rsid w:val="00FC10B0"/>
    <w:rsid w:val="00FC1738"/>
    <w:rsid w:val="00FC1AD2"/>
    <w:rsid w:val="00FC3442"/>
    <w:rsid w:val="00FC3F0A"/>
    <w:rsid w:val="00FC3F18"/>
    <w:rsid w:val="00FC56D8"/>
    <w:rsid w:val="00FC63C3"/>
    <w:rsid w:val="00FC692A"/>
    <w:rsid w:val="00FC7C43"/>
    <w:rsid w:val="00FD0EBD"/>
    <w:rsid w:val="00FD281B"/>
    <w:rsid w:val="00FD2843"/>
    <w:rsid w:val="00FD39ED"/>
    <w:rsid w:val="00FD4447"/>
    <w:rsid w:val="00FD44AF"/>
    <w:rsid w:val="00FD634A"/>
    <w:rsid w:val="00FD64C5"/>
    <w:rsid w:val="00FD7182"/>
    <w:rsid w:val="00FE0633"/>
    <w:rsid w:val="00FE1FBD"/>
    <w:rsid w:val="00FE2B64"/>
    <w:rsid w:val="00FE3EC3"/>
    <w:rsid w:val="00FE3F3A"/>
    <w:rsid w:val="00FE422D"/>
    <w:rsid w:val="00FE4E35"/>
    <w:rsid w:val="00FE5106"/>
    <w:rsid w:val="00FE5F60"/>
    <w:rsid w:val="00FE65E5"/>
    <w:rsid w:val="00FE7745"/>
    <w:rsid w:val="00FE7D0E"/>
    <w:rsid w:val="00FE7E57"/>
    <w:rsid w:val="00FF0230"/>
    <w:rsid w:val="00FF0866"/>
    <w:rsid w:val="00FF0A24"/>
    <w:rsid w:val="00FF1F13"/>
    <w:rsid w:val="00FF28B3"/>
    <w:rsid w:val="00FF309E"/>
    <w:rsid w:val="00FF38C9"/>
    <w:rsid w:val="00FF52EE"/>
    <w:rsid w:val="00FF691E"/>
    <w:rsid w:val="00FF6D1A"/>
    <w:rsid w:val="00FF6FC0"/>
    <w:rsid w:val="00FF7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4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64B9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卢丹</dc:creator>
  <cp:lastModifiedBy>卢丹</cp:lastModifiedBy>
  <cp:revision>1</cp:revision>
  <dcterms:created xsi:type="dcterms:W3CDTF">2023-09-25T12:35:00Z</dcterms:created>
  <dcterms:modified xsi:type="dcterms:W3CDTF">2023-09-25T12:38:00Z</dcterms:modified>
</cp:coreProperties>
</file>